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8C5A3" w14:textId="77777777" w:rsidR="0052225A" w:rsidRPr="00F83E11" w:rsidRDefault="0052225A" w:rsidP="0052225A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83E11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3760D0C" wp14:editId="12DF84D1">
            <wp:extent cx="3223260" cy="495300"/>
            <wp:effectExtent l="0" t="0" r="0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2D368" w14:textId="77777777" w:rsidR="0052225A" w:rsidRPr="00F83E11" w:rsidRDefault="0052225A" w:rsidP="0052225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>OBLAKOVA ULICA 5</w:t>
      </w:r>
    </w:p>
    <w:p w14:paraId="62052AC6" w14:textId="77777777" w:rsidR="0052225A" w:rsidRPr="00F83E11" w:rsidRDefault="0052225A" w:rsidP="0052225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B46E0A4" w14:textId="77777777" w:rsidR="0052225A" w:rsidRPr="00F83E11" w:rsidRDefault="0052225A" w:rsidP="0052225A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83E11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83E11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6924F74D" w14:textId="77777777" w:rsidR="0052225A" w:rsidRPr="00F83E11" w:rsidRDefault="0052225A" w:rsidP="0052225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A302B66" w14:textId="4D27679A" w:rsidR="0052225A" w:rsidRPr="00F83E11" w:rsidRDefault="0052225A" w:rsidP="0052225A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F83E11">
        <w:rPr>
          <w:rFonts w:ascii="Garamond" w:hAnsi="Garamond"/>
          <w:u w:val="single"/>
          <w14:ligatures w14:val="standardContextual"/>
        </w:rPr>
        <w:t xml:space="preserve">datum: </w:t>
      </w:r>
      <w:r w:rsidR="009E5863">
        <w:rPr>
          <w:rFonts w:ascii="Garamond" w:hAnsi="Garamond"/>
          <w:u w:val="single"/>
          <w14:ligatures w14:val="standardContextual"/>
        </w:rPr>
        <w:t>21</w:t>
      </w:r>
      <w:r w:rsidRPr="00F83E11">
        <w:rPr>
          <w:rFonts w:ascii="Garamond" w:hAnsi="Garamond"/>
          <w:u w:val="single"/>
          <w14:ligatures w14:val="standardContextual"/>
        </w:rPr>
        <w:t>.05.2025                                                                        ____      Postopek: 31</w:t>
      </w:r>
      <w:r>
        <w:rPr>
          <w:rFonts w:ascii="Garamond" w:hAnsi="Garamond"/>
          <w:u w:val="single"/>
          <w14:ligatures w14:val="standardContextual"/>
        </w:rPr>
        <w:t>4</w:t>
      </w:r>
      <w:r w:rsidRPr="00F83E11">
        <w:rPr>
          <w:rFonts w:ascii="Garamond" w:hAnsi="Garamond"/>
          <w:u w:val="single"/>
          <w14:ligatures w14:val="standardContextual"/>
        </w:rPr>
        <w:t>_2025 SPH/VH</w:t>
      </w:r>
      <w:r w:rsidRPr="00F83E11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FDCD82" w14:textId="77777777" w:rsidR="0052225A" w:rsidRPr="00F83E11" w:rsidRDefault="0052225A" w:rsidP="00522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7C1CBD2" w14:textId="77777777" w:rsidR="0052225A" w:rsidRPr="00F83E11" w:rsidRDefault="0052225A" w:rsidP="00522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0B4F7BB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9907C81" w14:textId="77777777" w:rsidR="0052225A" w:rsidRPr="00F83E11" w:rsidRDefault="0052225A" w:rsidP="0052225A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70523DA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0B3D2483" w14:textId="3B6BC65F" w:rsidR="0052225A" w:rsidRPr="00F83E11" w:rsidRDefault="0052225A" w:rsidP="0052225A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b/>
          <w:color w:val="666666"/>
          <w:lang w:eastAsia="sl-SI"/>
        </w:rPr>
        <w:t>MIKROSKOP</w:t>
      </w:r>
    </w:p>
    <w:p w14:paraId="43AE5F8D" w14:textId="77777777" w:rsidR="0052225A" w:rsidRPr="00F83E11" w:rsidRDefault="0052225A" w:rsidP="0052225A">
      <w:pPr>
        <w:spacing w:after="0" w:line="240" w:lineRule="auto"/>
        <w:jc w:val="center"/>
        <w:rPr>
          <w:rFonts w:ascii="Garamond" w:eastAsia="Times New Roman" w:hAnsi="Garamond" w:cs="Times New Roman"/>
          <w:color w:val="666666"/>
          <w:lang w:eastAsia="sl-SI"/>
        </w:rPr>
      </w:pPr>
    </w:p>
    <w:p w14:paraId="13947346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4117101C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D1C72F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06D314B8" w14:textId="77777777" w:rsidR="0052225A" w:rsidRPr="00F83E11" w:rsidRDefault="0052225A" w:rsidP="0052225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ACE849F" w14:textId="77777777" w:rsidR="0052225A" w:rsidRPr="00F83E11" w:rsidRDefault="0052225A" w:rsidP="0052225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83E11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FC2C74B" w14:textId="77777777" w:rsidR="0052225A" w:rsidRPr="00F83E11" w:rsidRDefault="0052225A" w:rsidP="0052225A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F83E11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3E6441B7" w14:textId="77777777" w:rsidR="0052225A" w:rsidRPr="00F83E11" w:rsidRDefault="0052225A" w:rsidP="0052225A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2739EF89" w14:textId="77777777" w:rsidR="0052225A" w:rsidRPr="00F83E11" w:rsidRDefault="0052225A" w:rsidP="0052225A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74A71D61" w14:textId="77777777" w:rsidR="0052225A" w:rsidRPr="00F83E11" w:rsidRDefault="0052225A" w:rsidP="0052225A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F83E11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4A1EFE6F" w14:textId="77777777" w:rsidR="0052225A" w:rsidRPr="00F83E11" w:rsidRDefault="0052225A" w:rsidP="0052225A">
      <w:pPr>
        <w:numPr>
          <w:ilvl w:val="0"/>
          <w:numId w:val="7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2213CD41" w14:textId="77777777" w:rsidR="0052225A" w:rsidRPr="00F83E11" w:rsidRDefault="0052225A" w:rsidP="0052225A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83E11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F83E11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6CB603C9" w14:textId="77777777" w:rsidR="0052225A" w:rsidRPr="00F83E11" w:rsidRDefault="0052225A" w:rsidP="0052225A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1DBC39AC" w14:textId="77777777" w:rsidR="0052225A" w:rsidRPr="00F83E11" w:rsidRDefault="0052225A" w:rsidP="0052225A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8FD3481" w14:textId="77777777" w:rsidR="0052225A" w:rsidRPr="00F83E11" w:rsidRDefault="0052225A" w:rsidP="0052225A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04D41B79" w14:textId="77777777" w:rsidR="0052225A" w:rsidRPr="00F83E11" w:rsidRDefault="0052225A" w:rsidP="0052225A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F83E11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582EA5EE" w14:textId="77777777" w:rsidR="0052225A" w:rsidRPr="00F83E11" w:rsidRDefault="0052225A" w:rsidP="0052225A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10A0856A" w14:textId="77777777" w:rsidR="0052225A" w:rsidRPr="00F83E11" w:rsidRDefault="0052225A" w:rsidP="0052225A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792AE0D6" w14:textId="77777777" w:rsidR="0052225A" w:rsidRPr="00F83E11" w:rsidRDefault="0052225A" w:rsidP="0052225A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Oznake CE</w:t>
      </w:r>
    </w:p>
    <w:p w14:paraId="7D006DD2" w14:textId="77777777" w:rsidR="0052225A" w:rsidRPr="00F83E11" w:rsidRDefault="0052225A" w:rsidP="0052225A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148209B4" w14:textId="77777777" w:rsidR="0052225A" w:rsidRPr="00F83E11" w:rsidRDefault="0052225A" w:rsidP="0052225A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5BBAEDF8" w14:textId="77777777" w:rsidR="0052225A" w:rsidRPr="00F83E11" w:rsidRDefault="0052225A" w:rsidP="0052225A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2D482A0C" w14:textId="77777777" w:rsidR="0052225A" w:rsidRPr="00F83E11" w:rsidRDefault="0052225A" w:rsidP="0052225A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Država proizvajalca</w:t>
      </w:r>
    </w:p>
    <w:p w14:paraId="4481D7DD" w14:textId="77777777" w:rsidR="0052225A" w:rsidRPr="00F83E11" w:rsidRDefault="0052225A" w:rsidP="0052225A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44431A64" w14:textId="77777777" w:rsidR="0052225A" w:rsidRPr="00F83E11" w:rsidRDefault="0052225A" w:rsidP="0052225A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F83E11">
        <w:rPr>
          <w:rFonts w:ascii="Garamond" w:eastAsia="Times New Roman" w:hAnsi="Garamond" w:cs="Times New Roman"/>
          <w:b/>
          <w:bCs/>
          <w:lang w:eastAsia="sl-SI"/>
        </w:rPr>
        <w:lastRenderedPageBreak/>
        <w:t>letnik proizvodnje obvezno tekoče leto.</w:t>
      </w:r>
    </w:p>
    <w:p w14:paraId="5D5857C0" w14:textId="77777777" w:rsidR="0052225A" w:rsidRPr="00F83E11" w:rsidRDefault="0052225A" w:rsidP="0052225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12B5065" w14:textId="77777777" w:rsidR="0052225A" w:rsidRPr="00F83E11" w:rsidRDefault="0052225A" w:rsidP="0052225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5B7FEE5" w14:textId="77777777" w:rsidR="0052225A" w:rsidRPr="00F83E11" w:rsidRDefault="0052225A" w:rsidP="0052225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F83E11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F83E11">
        <w:rPr>
          <w:rFonts w:ascii="Garamond" w:eastAsia="Times New Roman" w:hAnsi="Garamond" w:cs="Times New Roman"/>
          <w:u w:val="single"/>
          <w:lang w:eastAsia="sl-SI"/>
        </w:rPr>
        <w:t>.,</w:t>
      </w:r>
      <w:r w:rsidRPr="00F83E11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F83E11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83E11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F83E11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4EBA669D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FF838E" w14:textId="77777777" w:rsidR="0052225A" w:rsidRPr="00F83E11" w:rsidRDefault="0052225A" w:rsidP="00522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866B55A" w14:textId="77777777" w:rsidR="0052225A" w:rsidRPr="00F83E11" w:rsidRDefault="0052225A" w:rsidP="00522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9" w:history="1">
        <w:r w:rsidRPr="00F83E11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47482492" w14:textId="4BE2637C" w:rsidR="0052225A" w:rsidRPr="00F83E11" w:rsidRDefault="0052225A" w:rsidP="00522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z oznako EN_31</w:t>
      </w:r>
      <w:r>
        <w:rPr>
          <w:rFonts w:ascii="Garamond" w:eastAsia="Times New Roman" w:hAnsi="Garamond" w:cs="Times New Roman"/>
          <w:b/>
          <w:lang w:eastAsia="sl-SI"/>
        </w:rPr>
        <w:t>4</w:t>
      </w:r>
      <w:r w:rsidRPr="00F83E11">
        <w:rPr>
          <w:rFonts w:ascii="Garamond" w:eastAsia="Times New Roman" w:hAnsi="Garamond" w:cs="Times New Roman"/>
          <w:b/>
          <w:lang w:eastAsia="sl-SI"/>
        </w:rPr>
        <w:t>_2025_</w:t>
      </w:r>
      <w:r>
        <w:rPr>
          <w:rFonts w:ascii="Garamond" w:eastAsia="Times New Roman" w:hAnsi="Garamond" w:cs="Times New Roman"/>
          <w:b/>
          <w:lang w:eastAsia="sl-SI"/>
        </w:rPr>
        <w:t>MIKROSKOP</w:t>
      </w:r>
      <w:r w:rsidRPr="00F83E11">
        <w:rPr>
          <w:rFonts w:ascii="Garamond" w:eastAsia="Times New Roman" w:hAnsi="Garamond" w:cs="Times New Roman"/>
          <w:b/>
          <w:lang w:eastAsia="sl-SI"/>
        </w:rPr>
        <w:t>_ do najkasneje 2</w:t>
      </w:r>
      <w:r w:rsidR="009E5863">
        <w:rPr>
          <w:rFonts w:ascii="Garamond" w:eastAsia="Times New Roman" w:hAnsi="Garamond" w:cs="Times New Roman"/>
          <w:b/>
          <w:lang w:eastAsia="sl-SI"/>
        </w:rPr>
        <w:t>6</w:t>
      </w:r>
      <w:r w:rsidRPr="00F83E11">
        <w:rPr>
          <w:rFonts w:ascii="Garamond" w:eastAsia="Times New Roman" w:hAnsi="Garamond" w:cs="Times New Roman"/>
          <w:b/>
          <w:lang w:eastAsia="sl-SI"/>
        </w:rPr>
        <w:t>.05.2025 do 12ure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35AFDDF1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E2256B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1CC23C8F" w14:textId="77777777" w:rsidR="0052225A" w:rsidRPr="00F83E11" w:rsidRDefault="0052225A" w:rsidP="0052225A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Obrazec predračuna (OBR-1, ),</w:t>
      </w:r>
    </w:p>
    <w:p w14:paraId="4A01D48F" w14:textId="77777777" w:rsidR="0052225A" w:rsidRPr="00F83E11" w:rsidRDefault="0052225A" w:rsidP="0052225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43443F80" w14:textId="77777777" w:rsidR="0052225A" w:rsidRPr="00F83E11" w:rsidRDefault="0052225A" w:rsidP="0052225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2C44EB44" w14:textId="77777777" w:rsidR="0052225A" w:rsidRPr="00F83E11" w:rsidRDefault="0052225A" w:rsidP="0052225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6B025A68" w14:textId="77777777" w:rsidR="0052225A" w:rsidRPr="00F83E11" w:rsidRDefault="0052225A" w:rsidP="0052225A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  <w:bCs/>
        </w:rPr>
        <w:t>Izjava o udeležbi fizičnih in pravnih oseb v lastništvu ponudnika OBR-4</w:t>
      </w:r>
    </w:p>
    <w:p w14:paraId="5453254A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52225A" w:rsidRPr="00F83E11" w:rsidSect="0052225A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14CA7C19" w14:textId="77777777" w:rsidR="0052225A" w:rsidRPr="00F83E11" w:rsidRDefault="0052225A" w:rsidP="0052225A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37079A5B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B975A4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1AE2F397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FA7A79F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D64858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0A219AF" w14:textId="1FEC867B" w:rsidR="0052225A" w:rsidRPr="00F83E11" w:rsidRDefault="0052225A" w:rsidP="0052225A">
      <w:pPr>
        <w:spacing w:line="256" w:lineRule="auto"/>
        <w:contextualSpacing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  <w:b/>
          <w:u w:val="single"/>
        </w:rPr>
        <w:t>PREDMET:</w:t>
      </w:r>
      <w:r w:rsidRPr="00F83E11">
        <w:rPr>
          <w:rFonts w:ascii="Garamond" w:eastAsia="Calibri" w:hAnsi="Garamond" w:cs="Times New Roman"/>
          <w:b/>
        </w:rPr>
        <w:t xml:space="preserve"> </w:t>
      </w:r>
      <w:r>
        <w:rPr>
          <w:rFonts w:ascii="Garamond" w:eastAsia="Times New Roman" w:hAnsi="Garamond" w:cs="Times New Roman"/>
          <w:b/>
          <w:lang w:eastAsia="sl-SI"/>
        </w:rPr>
        <w:t>MIKROSKOP</w:t>
      </w:r>
    </w:p>
    <w:p w14:paraId="35C00D84" w14:textId="77777777" w:rsidR="0052225A" w:rsidRPr="00F83E11" w:rsidRDefault="0052225A" w:rsidP="0052225A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3D34A9C" w14:textId="77777777" w:rsidR="0052225A" w:rsidRPr="00F83E11" w:rsidRDefault="0052225A" w:rsidP="0052225A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83E11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7BE20B59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10290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2"/>
        <w:gridCol w:w="1843"/>
        <w:gridCol w:w="1559"/>
        <w:gridCol w:w="1843"/>
        <w:gridCol w:w="2553"/>
      </w:tblGrid>
      <w:tr w:rsidR="0052225A" w:rsidRPr="00F83E11" w14:paraId="2A2984BF" w14:textId="77777777" w:rsidTr="003014D5">
        <w:trPr>
          <w:trHeight w:val="650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9DA5CE1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929EDD8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8964399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7AC0D09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7E7D04E8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D32350A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52225A" w:rsidRPr="00F83E11" w14:paraId="56C3A124" w14:textId="77777777" w:rsidTr="003014D5">
        <w:trPr>
          <w:trHeight w:val="796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4B23" w14:textId="247F2173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zh-CN"/>
              </w:rPr>
              <w:t>1</w:t>
            </w:r>
            <w:r w:rsidRPr="008260D1">
              <w:rPr>
                <w:rFonts w:ascii="Garamond" w:eastAsia="Times New Roman" w:hAnsi="Garamond" w:cs="Times New Roman"/>
                <w:lang w:eastAsia="zh-CN"/>
              </w:rPr>
              <w:t>.</w:t>
            </w:r>
            <w:r w:rsidRPr="008260D1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MIKROSKOP    </w:t>
            </w:r>
            <w:r w:rsidRPr="008260D1">
              <w:rPr>
                <w:rFonts w:ascii="Garamond" w:eastAsia="Times New Roman" w:hAnsi="Garamond" w:cs="Times New Roman"/>
                <w:lang w:eastAsia="sl-SI"/>
              </w:rPr>
              <w:t>iz OBR-3,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3696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ED29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E217A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083C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2225A" w:rsidRPr="00F83E11" w14:paraId="60ECCF9C" w14:textId="77777777" w:rsidTr="003014D5">
        <w:trPr>
          <w:trHeight w:val="253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B686" w14:textId="02BA209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Pr="00F83E11">
              <w:rPr>
                <w:rFonts w:ascii="Garamond" w:hAnsi="Garamond"/>
                <w:lang w:eastAsia="ar-SA"/>
              </w:rPr>
              <w:t xml:space="preserve"> </w:t>
            </w:r>
            <w:r w:rsidR="003014D5">
              <w:rPr>
                <w:rFonts w:ascii="Garamond" w:hAnsi="Garamond"/>
                <w:lang w:eastAsia="ar-SA"/>
              </w:rPr>
              <w:t xml:space="preserve">redni letni pregled </w:t>
            </w:r>
            <w:r w:rsidRPr="00F83E11">
              <w:rPr>
                <w:rFonts w:ascii="Garamond" w:hAnsi="Garamond"/>
                <w:lang w:eastAsia="ar-SA"/>
              </w:rPr>
              <w:t xml:space="preserve"> za obdobje 7 let</w:t>
            </w:r>
          </w:p>
          <w:p w14:paraId="51AC015B" w14:textId="77777777" w:rsidR="0052225A" w:rsidRPr="00F83E11" w:rsidRDefault="0052225A" w:rsidP="0065162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EBCCF42" w14:textId="77777777" w:rsidR="0052225A" w:rsidRPr="00F83E11" w:rsidRDefault="0052225A" w:rsidP="00651621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C67F097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A85B3FB" w14:textId="77777777" w:rsidR="0052225A" w:rsidRPr="00F83E11" w:rsidRDefault="0052225A" w:rsidP="00651621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656B04C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6B64739" w14:textId="77777777" w:rsidR="0052225A" w:rsidRPr="00F83E11" w:rsidRDefault="0052225A" w:rsidP="00651621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9D73A09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DA4D80" w14:textId="77777777" w:rsidR="0052225A" w:rsidRPr="00F83E11" w:rsidRDefault="0052225A" w:rsidP="00651621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065C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2225A" w:rsidRPr="00F83E11" w14:paraId="764D8DFA" w14:textId="77777777" w:rsidTr="003014D5">
        <w:trPr>
          <w:trHeight w:val="722"/>
        </w:trPr>
        <w:tc>
          <w:tcPr>
            <w:tcW w:w="5894" w:type="dxa"/>
            <w:gridSpan w:val="3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E58BDB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3337E3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13F3C587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7927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2225A" w:rsidRPr="00F83E11" w14:paraId="5F527816" w14:textId="77777777" w:rsidTr="003014D5">
        <w:trPr>
          <w:trHeight w:val="343"/>
        </w:trPr>
        <w:tc>
          <w:tcPr>
            <w:tcW w:w="5894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4CB499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8FFF6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6AEA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52225A" w:rsidRPr="00F83E11" w14:paraId="1349B3C2" w14:textId="77777777" w:rsidTr="003014D5">
        <w:trPr>
          <w:gridBefore w:val="3"/>
          <w:wBefore w:w="5894" w:type="dxa"/>
          <w:trHeight w:val="83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D5BF1A" w14:textId="04FE9D50" w:rsidR="0052225A" w:rsidRPr="00F83E11" w:rsidRDefault="003014D5" w:rsidP="0065162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R</w:t>
            </w:r>
            <w:r w:rsidR="0052225A" w:rsidRPr="00F83E11">
              <w:rPr>
                <w:rFonts w:ascii="Garamond" w:eastAsia="Times New Roman" w:hAnsi="Garamond" w:cs="Times New Roman"/>
                <w:b/>
                <w:lang w:eastAsia="sl-SI"/>
              </w:rPr>
              <w:t>edni letni pregledi opreme v EUR brez DDV (3)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143DB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6964E253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5E4B8C14" w14:textId="77777777" w:rsidR="0052225A" w:rsidRPr="00F83E11" w:rsidRDefault="0052225A" w:rsidP="0065162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52225A" w:rsidRPr="00F83E11" w14:paraId="19FE397B" w14:textId="77777777" w:rsidTr="003014D5">
        <w:trPr>
          <w:gridBefore w:val="3"/>
          <w:wBefore w:w="5894" w:type="dxa"/>
          <w:trHeight w:val="83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1E0D0" w14:textId="28A696CE" w:rsidR="0052225A" w:rsidRPr="00F83E11" w:rsidRDefault="0052225A" w:rsidP="0065162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Znesek DDV v EUR  za , redni letni pregled opreme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A3C0A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52225A" w:rsidRPr="00F83E11" w14:paraId="64BD251A" w14:textId="77777777" w:rsidTr="003014D5">
        <w:trPr>
          <w:gridBefore w:val="3"/>
          <w:wBefore w:w="5894" w:type="dxa"/>
          <w:trHeight w:val="5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8EFE219" w14:textId="4A4016D1" w:rsidR="0052225A" w:rsidRPr="00F83E11" w:rsidRDefault="0052225A" w:rsidP="0065162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C1BEB0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47453501" w14:textId="77777777" w:rsidR="0052225A" w:rsidRPr="00F83E11" w:rsidRDefault="0052225A" w:rsidP="0052225A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5E036AC" w14:textId="77777777" w:rsidR="0052225A" w:rsidRPr="00F83E11" w:rsidRDefault="0052225A" w:rsidP="0052225A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759E29DD" w14:textId="77777777" w:rsidR="0052225A" w:rsidRPr="00F83E11" w:rsidRDefault="0052225A" w:rsidP="0052225A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4FB90B21" w14:textId="77777777" w:rsidR="0052225A" w:rsidRPr="00F83E11" w:rsidRDefault="0052225A" w:rsidP="0052225A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08ECD6F8" w14:textId="77777777" w:rsidR="0052225A" w:rsidRPr="00F83E11" w:rsidRDefault="0052225A" w:rsidP="0052225A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00FFA3BE" w14:textId="77777777" w:rsidR="0052225A" w:rsidRPr="00F83E11" w:rsidRDefault="0052225A" w:rsidP="0052225A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6A39539D" w14:textId="77777777" w:rsidR="0052225A" w:rsidRPr="00F83E11" w:rsidRDefault="0052225A" w:rsidP="0052225A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34499297" w14:textId="77777777" w:rsidR="0052225A" w:rsidRPr="00F83E11" w:rsidRDefault="0052225A" w:rsidP="0052225A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05898705" w14:textId="77777777" w:rsidR="0052225A" w:rsidRPr="00F83E11" w:rsidRDefault="0052225A" w:rsidP="0052225A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080D8E55" w14:textId="77777777" w:rsidR="0052225A" w:rsidRPr="00F83E11" w:rsidRDefault="0052225A" w:rsidP="0052225A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0B19F93F" w14:textId="77777777" w:rsidR="0052225A" w:rsidRPr="00F83E11" w:rsidRDefault="0052225A" w:rsidP="0052225A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E7B995C" w14:textId="77777777" w:rsidR="0052225A" w:rsidRPr="00F83E11" w:rsidRDefault="0052225A" w:rsidP="0052225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6B75674" w14:textId="77777777" w:rsidR="0052225A" w:rsidRPr="00F83E11" w:rsidRDefault="0052225A" w:rsidP="0052225A">
      <w:pPr>
        <w:suppressAutoHyphens/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227CA00C" w14:textId="77777777" w:rsidR="0052225A" w:rsidRPr="00F83E11" w:rsidRDefault="0052225A" w:rsidP="0052225A">
      <w:pPr>
        <w:suppressAutoHyphens/>
        <w:spacing w:after="0" w:line="240" w:lineRule="auto"/>
        <w:rPr>
          <w:rFonts w:ascii="Garamond" w:eastAsia="Times New Roman" w:hAnsi="Garamond" w:cs="Times New Roman"/>
          <w:b/>
          <w:lang w:eastAsia="zh-CN"/>
        </w:rPr>
      </w:pPr>
    </w:p>
    <w:p w14:paraId="2214A229" w14:textId="77777777" w:rsidR="0052225A" w:rsidRPr="00F83E11" w:rsidRDefault="0052225A" w:rsidP="0052225A">
      <w:pPr>
        <w:suppressAutoHyphens/>
        <w:spacing w:after="120" w:line="480" w:lineRule="auto"/>
        <w:rPr>
          <w:rFonts w:ascii="Garamond" w:eastAsia="Times New Roman" w:hAnsi="Garamond" w:cs="Times New Roman"/>
          <w:lang w:eastAsia="zh-CN"/>
        </w:rPr>
      </w:pPr>
    </w:p>
    <w:p w14:paraId="0C9DC269" w14:textId="77777777" w:rsidR="0052225A" w:rsidRDefault="0052225A" w:rsidP="0052225A">
      <w:pPr>
        <w:suppressAutoHyphens/>
        <w:spacing w:after="120" w:line="480" w:lineRule="auto"/>
        <w:rPr>
          <w:rFonts w:ascii="Garamond" w:eastAsia="Times New Roman" w:hAnsi="Garamond" w:cs="Times New Roman"/>
          <w:lang w:eastAsia="zh-CN"/>
        </w:rPr>
      </w:pPr>
      <w:r w:rsidRPr="00F83E11">
        <w:rPr>
          <w:rFonts w:ascii="Garamond" w:eastAsia="Times New Roman" w:hAnsi="Garamond" w:cs="Times New Roman"/>
          <w:lang w:eastAsia="zh-CN"/>
        </w:rPr>
        <w:t xml:space="preserve">      </w:t>
      </w:r>
    </w:p>
    <w:p w14:paraId="2D67C4C4" w14:textId="77777777" w:rsidR="003014D5" w:rsidRPr="00F83E11" w:rsidRDefault="003014D5" w:rsidP="0052225A">
      <w:pPr>
        <w:suppressAutoHyphens/>
        <w:spacing w:after="120" w:line="480" w:lineRule="auto"/>
        <w:rPr>
          <w:rFonts w:ascii="Garamond" w:eastAsia="Times New Roman" w:hAnsi="Garamond" w:cs="Times New Roman"/>
          <w:lang w:eastAsia="zh-CN"/>
        </w:rPr>
      </w:pPr>
    </w:p>
    <w:p w14:paraId="49134111" w14:textId="77777777" w:rsidR="0052225A" w:rsidRPr="00F83E11" w:rsidRDefault="0052225A" w:rsidP="0052225A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zh-CN"/>
        </w:rPr>
        <w:t xml:space="preserve">  </w:t>
      </w:r>
    </w:p>
    <w:p w14:paraId="02B3FADA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  </w:t>
      </w:r>
      <w:r w:rsidRPr="00F83E11">
        <w:rPr>
          <w:rFonts w:ascii="Garamond" w:eastAsia="Times New Roman" w:hAnsi="Garamond" w:cs="Times New Roman"/>
          <w:b/>
          <w:lang w:eastAsia="sl-SI"/>
        </w:rPr>
        <w:t>OBR-2</w:t>
      </w:r>
    </w:p>
    <w:p w14:paraId="4DAB3039" w14:textId="77777777" w:rsidR="0052225A" w:rsidRPr="00F83E11" w:rsidRDefault="0052225A" w:rsidP="0052225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3B65C8EF" w14:textId="77777777" w:rsidR="0052225A" w:rsidRPr="00F83E11" w:rsidRDefault="0052225A" w:rsidP="0052225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ADA5B94" w14:textId="77777777" w:rsidR="0052225A" w:rsidRPr="00F83E11" w:rsidRDefault="0052225A" w:rsidP="0052225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5F8260A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0BD82F58" w14:textId="77777777" w:rsidR="0052225A" w:rsidRPr="00F83E11" w:rsidRDefault="0052225A" w:rsidP="0052225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F9CF10C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2D84E66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446E66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F4C4CF7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31A122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3FF6380" w14:textId="77777777" w:rsidR="0052225A" w:rsidRPr="00F83E11" w:rsidRDefault="0052225A" w:rsidP="0052225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79910A5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6208068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47EACFED" w14:textId="77777777" w:rsidR="0052225A" w:rsidRPr="00F83E11" w:rsidRDefault="0052225A" w:rsidP="0052225A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16378F24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6C7B1BF6" w14:textId="77777777" w:rsidR="0052225A" w:rsidRPr="00F83E11" w:rsidRDefault="0052225A" w:rsidP="0052225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49EC9BEF" w14:textId="77777777" w:rsidR="0052225A" w:rsidRPr="00F83E11" w:rsidRDefault="0052225A" w:rsidP="0052225A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15270B80" w14:textId="77777777" w:rsidR="0052225A" w:rsidRPr="00F83E11" w:rsidRDefault="0052225A" w:rsidP="0052225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5F0E1A7" w14:textId="77777777" w:rsidR="0052225A" w:rsidRPr="00F83E11" w:rsidRDefault="0052225A" w:rsidP="0052225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50D8754" w14:textId="77777777" w:rsidR="0052225A" w:rsidRPr="00F83E11" w:rsidRDefault="0052225A" w:rsidP="0052225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030D7C2F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61C24F" w14:textId="77777777" w:rsidR="0052225A" w:rsidRPr="00F83E11" w:rsidRDefault="0052225A" w:rsidP="0052225A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C682320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18459D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335A58" w14:textId="77777777" w:rsidR="0052225A" w:rsidRPr="00F83E11" w:rsidRDefault="0052225A" w:rsidP="0052225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51DD8A8" w14:textId="77777777" w:rsidR="0052225A" w:rsidRPr="00F83E11" w:rsidRDefault="0052225A" w:rsidP="0052225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2225A" w:rsidRPr="00F83E11" w14:paraId="33A06D7A" w14:textId="77777777" w:rsidTr="00651621">
        <w:tc>
          <w:tcPr>
            <w:tcW w:w="2906" w:type="dxa"/>
          </w:tcPr>
          <w:p w14:paraId="450D8B29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2C94A309" w14:textId="77777777" w:rsidR="0052225A" w:rsidRPr="00F83E11" w:rsidRDefault="0052225A" w:rsidP="0052225A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D3F4F35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CE9445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1B0A1C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5FB55A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BD2E29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6A0CD62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F4176C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335696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8D95DB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BAB279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5DA379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5538CA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70836F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6F224D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6FA68B" w14:textId="77777777" w:rsidR="0052225A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552852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F89527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7EB7F6" w14:textId="77777777" w:rsidR="0052225A" w:rsidRPr="00F83E11" w:rsidRDefault="0052225A" w:rsidP="0052225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</w:t>
      </w:r>
    </w:p>
    <w:p w14:paraId="38641416" w14:textId="77777777" w:rsidR="0052225A" w:rsidRPr="00F83E11" w:rsidRDefault="0052225A" w:rsidP="0052225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726360E9" w14:textId="77777777" w:rsidR="0052225A" w:rsidRPr="00F83E11" w:rsidRDefault="0052225A" w:rsidP="0052225A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989D170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6734AD32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E54C80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9B4B592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A6919C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252CD2FC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A6C1B2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F61B3AF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237419B" w14:textId="77777777" w:rsidR="0052225A" w:rsidRPr="00F83E11" w:rsidRDefault="0052225A" w:rsidP="0052225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83E11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6CDC82B1" w14:textId="77777777" w:rsidR="0052225A" w:rsidRPr="00F83E11" w:rsidRDefault="0052225A" w:rsidP="0052225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628EA0A8" w14:textId="77777777" w:rsidR="0052225A" w:rsidRPr="00F83E11" w:rsidRDefault="0052225A" w:rsidP="0052225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</w:rPr>
        <w:t>-  da izpolnjujemo tehnične zahteve navedene  v  tem dokumentu</w:t>
      </w:r>
    </w:p>
    <w:p w14:paraId="14B63DA7" w14:textId="77777777" w:rsidR="0052225A" w:rsidRPr="00F83E11" w:rsidRDefault="0052225A" w:rsidP="0052225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E67E35F" w14:textId="77777777" w:rsidR="0052225A" w:rsidRPr="00F83E11" w:rsidRDefault="0052225A" w:rsidP="0052225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28A73B9" w14:textId="77777777" w:rsidR="0052225A" w:rsidRPr="00F83E11" w:rsidRDefault="0052225A" w:rsidP="0052225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4867398" w14:textId="77777777" w:rsidR="0052225A" w:rsidRDefault="0052225A" w:rsidP="0052225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83E11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83E11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F83E11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F83E11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650D83EE" w14:textId="77777777" w:rsidR="0052225A" w:rsidRDefault="0052225A" w:rsidP="0052225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2410"/>
        <w:gridCol w:w="2126"/>
      </w:tblGrid>
      <w:tr w:rsidR="0052225A" w:rsidRPr="0052225A" w14:paraId="3FB412D9" w14:textId="77777777" w:rsidTr="00651621">
        <w:trPr>
          <w:trHeight w:val="550"/>
        </w:trPr>
        <w:tc>
          <w:tcPr>
            <w:tcW w:w="9209" w:type="dxa"/>
            <w:gridSpan w:val="3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28B2916" w14:textId="77777777" w:rsidR="0052225A" w:rsidRPr="0052225A" w:rsidRDefault="0052225A" w:rsidP="00651621">
            <w:pPr>
              <w:rPr>
                <w:rFonts w:ascii="Garamond" w:hAnsi="Garamond"/>
                <w:bCs/>
              </w:rPr>
            </w:pPr>
            <w:r w:rsidRPr="0052225A">
              <w:rPr>
                <w:rFonts w:ascii="Garamond" w:eastAsia="Times New Roman" w:hAnsi="Garamond" w:cs="Times New Roman"/>
                <w:bCs/>
                <w:lang w:eastAsia="ar-SA"/>
              </w:rPr>
              <w:t>Tehnične zahteve opreme:</w:t>
            </w:r>
          </w:p>
        </w:tc>
      </w:tr>
      <w:tr w:rsidR="0052225A" w:rsidRPr="0052225A" w14:paraId="1506DE14" w14:textId="77777777" w:rsidTr="00651621">
        <w:trPr>
          <w:trHeight w:val="1090"/>
        </w:trPr>
        <w:tc>
          <w:tcPr>
            <w:tcW w:w="4673" w:type="dxa"/>
            <w:shd w:val="clear" w:color="auto" w:fill="DAE9F7" w:themeFill="text2" w:themeFillTint="1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A43F136" w14:textId="2D1575EF" w:rsidR="0052225A" w:rsidRPr="0052225A" w:rsidRDefault="0052225A" w:rsidP="00651621">
            <w:pPr>
              <w:shd w:val="clear" w:color="auto" w:fill="F2F2F2"/>
              <w:rPr>
                <w:rFonts w:ascii="Garamond" w:hAnsi="Garamond" w:cs="Calibri"/>
                <w:bCs/>
              </w:rPr>
            </w:pPr>
            <w:r w:rsidRPr="0052225A">
              <w:rPr>
                <w:rFonts w:ascii="Garamond" w:hAnsi="Garamond" w:cs="Calibri"/>
                <w:bCs/>
              </w:rPr>
              <w:t>MIKROSKOP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1B89916A" w14:textId="77777777" w:rsidR="0052225A" w:rsidRPr="0052225A" w:rsidRDefault="0052225A" w:rsidP="00651621">
            <w:pPr>
              <w:rPr>
                <w:rFonts w:ascii="Garamond" w:hAnsi="Garamond" w:cs="Calibri"/>
                <w:bCs/>
              </w:rPr>
            </w:pPr>
            <w:r w:rsidRPr="0052225A">
              <w:rPr>
                <w:rFonts w:ascii="Garamond" w:hAnsi="Garamond"/>
                <w:bCs/>
              </w:rPr>
              <w:t>Naziv oz. vrsta dokumenta iz katerega razvidno izpolnjevanje tehnične zahteve</w:t>
            </w:r>
          </w:p>
        </w:tc>
        <w:tc>
          <w:tcPr>
            <w:tcW w:w="2126" w:type="dxa"/>
            <w:shd w:val="clear" w:color="auto" w:fill="DAE9F7" w:themeFill="text2" w:themeFillTint="1A"/>
          </w:tcPr>
          <w:p w14:paraId="079C5F76" w14:textId="77777777" w:rsidR="0052225A" w:rsidRPr="0052225A" w:rsidRDefault="0052225A" w:rsidP="00651621">
            <w:pPr>
              <w:rPr>
                <w:rFonts w:ascii="Garamond" w:hAnsi="Garamond" w:cs="Calibri"/>
                <w:bCs/>
              </w:rPr>
            </w:pPr>
            <w:r w:rsidRPr="0052225A">
              <w:rPr>
                <w:rFonts w:ascii="Garamond" w:hAnsi="Garamond"/>
                <w:bCs/>
              </w:rPr>
              <w:t>Številka strani dokumenta iz katerega razvidno izpolnjevanje tehnične zahteve</w:t>
            </w:r>
          </w:p>
        </w:tc>
      </w:tr>
      <w:tr w:rsidR="0052225A" w:rsidRPr="0052225A" w14:paraId="254A58D3" w14:textId="77777777" w:rsidTr="00651621">
        <w:trPr>
          <w:trHeight w:val="30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3825F2F" w14:textId="316065B3" w:rsidR="0052225A" w:rsidRPr="003014D5" w:rsidRDefault="0052225A" w:rsidP="003014D5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3014D5">
              <w:rPr>
                <w:rFonts w:ascii="Garamond" w:hAnsi="Garamond"/>
                <w:bCs/>
              </w:rPr>
              <w:t>Mikroskop  za preiskave v dermatovenerologiji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7792" w14:textId="77777777" w:rsidR="0052225A" w:rsidRPr="0052225A" w:rsidRDefault="0052225A" w:rsidP="00651621">
            <w:pPr>
              <w:ind w:left="360"/>
              <w:rPr>
                <w:rFonts w:ascii="Garamond" w:hAnsi="Garamond" w:cs="Calibri"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A12A7" w14:textId="77777777" w:rsidR="0052225A" w:rsidRPr="0052225A" w:rsidRDefault="0052225A" w:rsidP="00651621">
            <w:pPr>
              <w:ind w:left="360"/>
              <w:rPr>
                <w:rFonts w:ascii="Garamond" w:hAnsi="Garamond" w:cs="Calibri"/>
                <w:bCs/>
              </w:rPr>
            </w:pPr>
          </w:p>
        </w:tc>
      </w:tr>
      <w:tr w:rsidR="0063135A" w:rsidRPr="0052225A" w14:paraId="09FA8FD3" w14:textId="77777777" w:rsidTr="00651621">
        <w:trPr>
          <w:trHeight w:val="30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2E10B49" w14:textId="3B010B76" w:rsidR="0063135A" w:rsidRPr="003014D5" w:rsidRDefault="0063135A" w:rsidP="003014D5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3014D5">
              <w:rPr>
                <w:rFonts w:ascii="Garamond" w:hAnsi="Garamond"/>
                <w:bCs/>
              </w:rPr>
              <w:t xml:space="preserve">Mehanska mizica 75x50 brez stojala z anodizirano površino s trdim premazom 220 x 150 mm plošča mize,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ABD37" w14:textId="77777777" w:rsidR="0063135A" w:rsidRPr="0052225A" w:rsidRDefault="0063135A" w:rsidP="00651621">
            <w:pPr>
              <w:ind w:left="360"/>
              <w:rPr>
                <w:rFonts w:ascii="Garamond" w:hAnsi="Garamond" w:cs="Calibri"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F50B" w14:textId="77777777" w:rsidR="0063135A" w:rsidRPr="0052225A" w:rsidRDefault="0063135A" w:rsidP="00651621">
            <w:pPr>
              <w:ind w:left="360"/>
              <w:rPr>
                <w:rFonts w:ascii="Garamond" w:hAnsi="Garamond" w:cs="Calibri"/>
                <w:bCs/>
              </w:rPr>
            </w:pPr>
          </w:p>
        </w:tc>
      </w:tr>
      <w:tr w:rsidR="0052225A" w:rsidRPr="0052225A" w14:paraId="27E905C0" w14:textId="77777777" w:rsidTr="00651621">
        <w:trPr>
          <w:trHeight w:val="30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03E6D6C" w14:textId="429D92FF" w:rsidR="0052225A" w:rsidRPr="0052225A" w:rsidRDefault="009E5863" w:rsidP="003014D5">
            <w:pPr>
              <w:pStyle w:val="Default"/>
              <w:numPr>
                <w:ilvl w:val="0"/>
                <w:numId w:val="14"/>
              </w:numPr>
              <w:rPr>
                <w:rFonts w:ascii="Garamond" w:hAnsi="Garamond"/>
                <w:bCs/>
                <w:sz w:val="22"/>
                <w:szCs w:val="22"/>
              </w:rPr>
            </w:pPr>
            <w:proofErr w:type="spellStart"/>
            <w:r>
              <w:rPr>
                <w:rFonts w:ascii="Garamond" w:hAnsi="Garamond"/>
                <w:bCs/>
                <w:sz w:val="22"/>
                <w:szCs w:val="22"/>
              </w:rPr>
              <w:t>Seidentopfov</w:t>
            </w:r>
            <w:proofErr w:type="spellEnd"/>
            <w:r>
              <w:rPr>
                <w:rFonts w:ascii="Garamond" w:hAnsi="Garamond"/>
                <w:bCs/>
                <w:sz w:val="22"/>
                <w:szCs w:val="22"/>
              </w:rPr>
              <w:t xml:space="preserve"> b</w:t>
            </w:r>
            <w:r w:rsidR="0052225A" w:rsidRPr="0052225A">
              <w:rPr>
                <w:rFonts w:ascii="Garamond" w:hAnsi="Garamond"/>
                <w:bCs/>
                <w:sz w:val="22"/>
                <w:szCs w:val="22"/>
              </w:rPr>
              <w:t>inokularni tubus z ergonomskim kotom opazovanja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30°</w:t>
            </w:r>
            <w:r w:rsidR="0052225A" w:rsidRPr="0052225A">
              <w:rPr>
                <w:rFonts w:ascii="Garamond" w:hAnsi="Garamond"/>
                <w:bCs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88BF" w14:textId="77777777" w:rsidR="0052225A" w:rsidRPr="0052225A" w:rsidRDefault="0052225A" w:rsidP="00651621">
            <w:pPr>
              <w:ind w:left="720"/>
              <w:rPr>
                <w:rFonts w:ascii="Garamond" w:hAnsi="Garamond" w:cs="Calibri"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F04A" w14:textId="77777777" w:rsidR="0052225A" w:rsidRPr="0052225A" w:rsidRDefault="0052225A" w:rsidP="00651621">
            <w:pPr>
              <w:ind w:left="720"/>
              <w:rPr>
                <w:rFonts w:ascii="Garamond" w:hAnsi="Garamond" w:cs="Calibri"/>
                <w:bCs/>
              </w:rPr>
            </w:pPr>
          </w:p>
        </w:tc>
      </w:tr>
      <w:tr w:rsidR="0052225A" w:rsidRPr="0052225A" w14:paraId="7B4397E4" w14:textId="77777777" w:rsidTr="00651621">
        <w:trPr>
          <w:trHeight w:val="30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8E5970" w14:textId="347F6054" w:rsidR="0052225A" w:rsidRPr="003014D5" w:rsidRDefault="0052225A" w:rsidP="003014D5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3014D5">
              <w:rPr>
                <w:rFonts w:ascii="Garamond" w:hAnsi="Garamond"/>
                <w:bCs/>
              </w:rPr>
              <w:t>Okularja 10x in vidnim poljem 23, z nastavitvijo dioptrije na obeh očesih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EA7D" w14:textId="77777777" w:rsidR="0052225A" w:rsidRPr="0052225A" w:rsidRDefault="0052225A" w:rsidP="00651621">
            <w:pPr>
              <w:ind w:left="720"/>
              <w:rPr>
                <w:rFonts w:ascii="Garamond" w:hAnsi="Garamond" w:cs="Calibri"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9E38" w14:textId="77777777" w:rsidR="0052225A" w:rsidRPr="0052225A" w:rsidRDefault="0052225A" w:rsidP="00651621">
            <w:pPr>
              <w:ind w:left="720"/>
              <w:rPr>
                <w:rFonts w:ascii="Garamond" w:hAnsi="Garamond" w:cs="Calibri"/>
                <w:bCs/>
              </w:rPr>
            </w:pPr>
          </w:p>
        </w:tc>
      </w:tr>
      <w:tr w:rsidR="0052225A" w:rsidRPr="0052225A" w14:paraId="1C81FD35" w14:textId="77777777" w:rsidTr="00651621"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2705F4" w14:textId="137C3816" w:rsidR="0052225A" w:rsidRPr="003014D5" w:rsidRDefault="0052225A" w:rsidP="003014D5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3014D5">
              <w:rPr>
                <w:rFonts w:ascii="Garamond" w:hAnsi="Garamond"/>
                <w:bCs/>
              </w:rPr>
              <w:t xml:space="preserve">dolgoživa 10 W LED </w:t>
            </w:r>
            <w:proofErr w:type="spellStart"/>
            <w:r w:rsidRPr="003014D5">
              <w:rPr>
                <w:rFonts w:ascii="Garamond" w:hAnsi="Garamond"/>
                <w:bCs/>
              </w:rPr>
              <w:t>osvetlit</w:t>
            </w:r>
            <w:r w:rsidR="009E5863" w:rsidRPr="003014D5">
              <w:rPr>
                <w:rFonts w:ascii="Garamond" w:hAnsi="Garamond"/>
                <w:bCs/>
              </w:rPr>
              <w:t>litev</w:t>
            </w:r>
            <w:proofErr w:type="spellEnd"/>
            <w:r w:rsidR="009E5863" w:rsidRPr="003014D5">
              <w:rPr>
                <w:rFonts w:ascii="Garamond" w:hAnsi="Garamond"/>
                <w:bCs/>
              </w:rPr>
              <w:t xml:space="preserve"> – ekvivalentna vsaj 35 W halogenski</w:t>
            </w:r>
            <w:r w:rsidRPr="003014D5">
              <w:rPr>
                <w:rFonts w:ascii="Garamond" w:hAnsi="Garamond"/>
                <w:bCs/>
              </w:rPr>
              <w:t xml:space="preserve">,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52DB" w14:textId="77777777" w:rsidR="0052225A" w:rsidRPr="0052225A" w:rsidRDefault="0052225A" w:rsidP="00651621">
            <w:pPr>
              <w:ind w:left="720"/>
              <w:rPr>
                <w:rFonts w:ascii="Garamond" w:hAnsi="Garamond" w:cs="Calibri"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8716" w14:textId="77777777" w:rsidR="0052225A" w:rsidRPr="0052225A" w:rsidRDefault="0052225A" w:rsidP="00651621">
            <w:pPr>
              <w:ind w:left="720"/>
              <w:rPr>
                <w:rFonts w:ascii="Garamond" w:hAnsi="Garamond" w:cs="Calibri"/>
                <w:bCs/>
              </w:rPr>
            </w:pPr>
          </w:p>
        </w:tc>
      </w:tr>
      <w:tr w:rsidR="0052225A" w:rsidRPr="0052225A" w14:paraId="0DB748A4" w14:textId="77777777" w:rsidTr="00651621">
        <w:trPr>
          <w:trHeight w:val="315"/>
        </w:trPr>
        <w:tc>
          <w:tcPr>
            <w:tcW w:w="4673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DBA628" w14:textId="08C28FF8" w:rsidR="0052225A" w:rsidRPr="003014D5" w:rsidRDefault="0052225A" w:rsidP="003014D5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3014D5">
              <w:rPr>
                <w:rFonts w:ascii="Garamond" w:hAnsi="Garamond"/>
                <w:bCs/>
              </w:rPr>
              <w:t xml:space="preserve">dodan </w:t>
            </w:r>
            <w:proofErr w:type="spellStart"/>
            <w:r w:rsidRPr="003014D5">
              <w:rPr>
                <w:rFonts w:ascii="Garamond" w:hAnsi="Garamond"/>
                <w:bCs/>
              </w:rPr>
              <w:t>konverzijski</w:t>
            </w:r>
            <w:proofErr w:type="spellEnd"/>
            <w:r w:rsidRPr="003014D5">
              <w:rPr>
                <w:rFonts w:ascii="Garamond" w:hAnsi="Garamond"/>
                <w:bCs/>
              </w:rPr>
              <w:t xml:space="preserve"> filter za zniževanje barvne temperature iz 5700K na 3200K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28231F3" w14:textId="77777777" w:rsidR="0052225A" w:rsidRPr="0052225A" w:rsidRDefault="0052225A" w:rsidP="00651621">
            <w:pPr>
              <w:ind w:left="720"/>
              <w:rPr>
                <w:rFonts w:ascii="Garamond" w:hAnsi="Garamond" w:cs="Calibri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7C2F82A" w14:textId="77777777" w:rsidR="0052225A" w:rsidRPr="0052225A" w:rsidRDefault="0052225A" w:rsidP="00651621">
            <w:pPr>
              <w:ind w:left="720"/>
              <w:rPr>
                <w:rFonts w:ascii="Garamond" w:hAnsi="Garamond" w:cs="Calibri"/>
                <w:bCs/>
              </w:rPr>
            </w:pPr>
          </w:p>
        </w:tc>
      </w:tr>
      <w:tr w:rsidR="009E5863" w:rsidRPr="0052225A" w14:paraId="67FD2895" w14:textId="77777777" w:rsidTr="00651621">
        <w:trPr>
          <w:trHeight w:val="315"/>
        </w:trPr>
        <w:tc>
          <w:tcPr>
            <w:tcW w:w="4673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BA9B781" w14:textId="61EDA99F" w:rsidR="009E5863" w:rsidRPr="003014D5" w:rsidRDefault="009E5863" w:rsidP="003014D5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3014D5">
              <w:rPr>
                <w:rFonts w:ascii="Garamond" w:hAnsi="Garamond"/>
                <w:bCs/>
              </w:rPr>
              <w:t xml:space="preserve">ECO gumb na stativu mikroskopa za samodejni izklop osvetlitve po 30 minutah, če se z mikroskopom ne dela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8F1C413" w14:textId="77777777" w:rsidR="009E5863" w:rsidRPr="0052225A" w:rsidRDefault="009E5863" w:rsidP="00651621">
            <w:pPr>
              <w:ind w:left="720"/>
              <w:rPr>
                <w:rFonts w:ascii="Garamond" w:hAnsi="Garamond" w:cs="Calibri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DFC029E" w14:textId="77777777" w:rsidR="009E5863" w:rsidRPr="0052225A" w:rsidRDefault="009E5863" w:rsidP="00651621">
            <w:pPr>
              <w:ind w:left="720"/>
              <w:rPr>
                <w:rFonts w:ascii="Garamond" w:hAnsi="Garamond" w:cs="Calibri"/>
                <w:bCs/>
              </w:rPr>
            </w:pPr>
          </w:p>
        </w:tc>
      </w:tr>
      <w:tr w:rsidR="0052225A" w:rsidRPr="0052225A" w14:paraId="1500F81D" w14:textId="77777777" w:rsidTr="00651621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D48D89" w14:textId="67BE165D" w:rsidR="0052225A" w:rsidRPr="003014D5" w:rsidRDefault="0052225A" w:rsidP="003014D5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hAnsi="Garamond" w:cs="Calibri"/>
                <w:bCs/>
              </w:rPr>
            </w:pPr>
            <w:r w:rsidRPr="003014D5">
              <w:rPr>
                <w:rFonts w:ascii="Garamond" w:hAnsi="Garamond" w:cs="Calibri"/>
                <w:bCs/>
              </w:rPr>
              <w:t>Kontrastne tehnike:</w:t>
            </w:r>
          </w:p>
        </w:tc>
        <w:tc>
          <w:tcPr>
            <w:tcW w:w="2410" w:type="dxa"/>
          </w:tcPr>
          <w:p w14:paraId="34469E35" w14:textId="77777777" w:rsidR="0052225A" w:rsidRPr="0052225A" w:rsidRDefault="0052225A" w:rsidP="00651621">
            <w:pPr>
              <w:ind w:left="720"/>
              <w:rPr>
                <w:rFonts w:ascii="Garamond" w:hAnsi="Garamond" w:cs="Calibri"/>
                <w:bCs/>
              </w:rPr>
            </w:pPr>
          </w:p>
        </w:tc>
        <w:tc>
          <w:tcPr>
            <w:tcW w:w="2126" w:type="dxa"/>
          </w:tcPr>
          <w:p w14:paraId="14301E24" w14:textId="77777777" w:rsidR="0052225A" w:rsidRPr="0052225A" w:rsidRDefault="0052225A" w:rsidP="00651621">
            <w:pPr>
              <w:ind w:left="720"/>
              <w:rPr>
                <w:rFonts w:ascii="Garamond" w:hAnsi="Garamond" w:cs="Calibri"/>
                <w:bCs/>
              </w:rPr>
            </w:pPr>
          </w:p>
        </w:tc>
      </w:tr>
      <w:tr w:rsidR="0052225A" w:rsidRPr="0052225A" w14:paraId="5B46E8E4" w14:textId="77777777" w:rsidTr="00651621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13B2A61" w14:textId="25FD15F1" w:rsidR="0052225A" w:rsidRPr="003014D5" w:rsidRDefault="0052225A" w:rsidP="003014D5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3014D5">
              <w:rPr>
                <w:rFonts w:ascii="Garamond" w:hAnsi="Garamond"/>
                <w:bCs/>
              </w:rPr>
              <w:t xml:space="preserve">svetlo polje, fazni kontrast </w:t>
            </w:r>
            <w:r w:rsidR="009E5863" w:rsidRPr="003014D5">
              <w:rPr>
                <w:rFonts w:ascii="Garamond" w:hAnsi="Garamond"/>
                <w:bCs/>
              </w:rPr>
              <w:t xml:space="preserve"> vsaj za </w:t>
            </w:r>
            <w:r w:rsidRPr="003014D5">
              <w:rPr>
                <w:rFonts w:ascii="Garamond" w:hAnsi="Garamond"/>
                <w:bCs/>
              </w:rPr>
              <w:t>objektiv 20x,</w:t>
            </w:r>
            <w:r w:rsidR="009E5863" w:rsidRPr="003014D5">
              <w:rPr>
                <w:rFonts w:ascii="Garamond" w:hAnsi="Garamond"/>
                <w:bCs/>
              </w:rPr>
              <w:t xml:space="preserve"> temno polje- do vključno vsaj objektiva 40x</w:t>
            </w:r>
          </w:p>
        </w:tc>
        <w:tc>
          <w:tcPr>
            <w:tcW w:w="2410" w:type="dxa"/>
          </w:tcPr>
          <w:p w14:paraId="35D5ADC5" w14:textId="77777777" w:rsidR="0052225A" w:rsidRPr="0052225A" w:rsidRDefault="0052225A" w:rsidP="00651621">
            <w:pPr>
              <w:ind w:left="720"/>
              <w:rPr>
                <w:rFonts w:ascii="Garamond" w:hAnsi="Garamond" w:cs="Calibri"/>
                <w:bCs/>
              </w:rPr>
            </w:pPr>
          </w:p>
        </w:tc>
        <w:tc>
          <w:tcPr>
            <w:tcW w:w="2126" w:type="dxa"/>
          </w:tcPr>
          <w:p w14:paraId="617832EF" w14:textId="77777777" w:rsidR="0052225A" w:rsidRPr="0052225A" w:rsidRDefault="0052225A" w:rsidP="00651621">
            <w:pPr>
              <w:ind w:left="720"/>
              <w:rPr>
                <w:rFonts w:ascii="Garamond" w:hAnsi="Garamond" w:cs="Calibri"/>
                <w:bCs/>
              </w:rPr>
            </w:pPr>
          </w:p>
        </w:tc>
      </w:tr>
      <w:tr w:rsidR="002F71C0" w:rsidRPr="0052225A" w14:paraId="7C9B791D" w14:textId="77777777" w:rsidTr="00651621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616C83" w14:textId="6482AB98" w:rsidR="002F71C0" w:rsidRPr="003014D5" w:rsidRDefault="002F71C0" w:rsidP="003014D5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hAnsi="Garamond"/>
                <w:bCs/>
              </w:rPr>
            </w:pPr>
            <w:proofErr w:type="spellStart"/>
            <w:r w:rsidRPr="003014D5">
              <w:rPr>
                <w:rFonts w:ascii="Garamond" w:hAnsi="Garamond"/>
                <w:bCs/>
              </w:rPr>
              <w:t>Aplanatski</w:t>
            </w:r>
            <w:proofErr w:type="spellEnd"/>
            <w:r w:rsidRPr="003014D5">
              <w:rPr>
                <w:rFonts w:ascii="Garamond" w:hAnsi="Garamond"/>
                <w:bCs/>
              </w:rPr>
              <w:t xml:space="preserve"> objektivi z izboljšanim kontrastom: 10x, 20x, 40x in 100x - za pokrite vzorce z oljno </w:t>
            </w:r>
            <w:proofErr w:type="spellStart"/>
            <w:r w:rsidRPr="003014D5">
              <w:rPr>
                <w:rFonts w:ascii="Garamond" w:hAnsi="Garamond"/>
                <w:bCs/>
              </w:rPr>
              <w:t>imerzijo</w:t>
            </w:r>
            <w:proofErr w:type="spellEnd"/>
          </w:p>
        </w:tc>
        <w:tc>
          <w:tcPr>
            <w:tcW w:w="2410" w:type="dxa"/>
          </w:tcPr>
          <w:p w14:paraId="168CB6D5" w14:textId="77777777" w:rsidR="002F71C0" w:rsidRPr="0052225A" w:rsidRDefault="002F71C0" w:rsidP="002F71C0">
            <w:pPr>
              <w:ind w:left="720"/>
              <w:rPr>
                <w:rFonts w:ascii="Garamond" w:hAnsi="Garamond" w:cs="Calibri"/>
                <w:bCs/>
              </w:rPr>
            </w:pPr>
          </w:p>
        </w:tc>
        <w:tc>
          <w:tcPr>
            <w:tcW w:w="2126" w:type="dxa"/>
          </w:tcPr>
          <w:p w14:paraId="2F4EC9AB" w14:textId="77777777" w:rsidR="002F71C0" w:rsidRPr="0052225A" w:rsidRDefault="002F71C0" w:rsidP="002F71C0">
            <w:pPr>
              <w:ind w:left="720"/>
              <w:rPr>
                <w:rFonts w:ascii="Garamond" w:hAnsi="Garamond" w:cs="Calibri"/>
                <w:bCs/>
              </w:rPr>
            </w:pPr>
          </w:p>
        </w:tc>
      </w:tr>
      <w:tr w:rsidR="002F71C0" w:rsidRPr="0052225A" w14:paraId="501D309F" w14:textId="77777777" w:rsidTr="00651621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3823F20" w14:textId="03FDD8DD" w:rsidR="002F71C0" w:rsidRPr="003014D5" w:rsidRDefault="002F71C0" w:rsidP="003014D5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3014D5">
              <w:rPr>
                <w:rFonts w:ascii="Garamond" w:hAnsi="Garamond"/>
                <w:bCs/>
              </w:rPr>
              <w:t xml:space="preserve">Akromatski </w:t>
            </w:r>
            <w:proofErr w:type="spellStart"/>
            <w:r w:rsidRPr="003014D5">
              <w:rPr>
                <w:rFonts w:ascii="Garamond" w:hAnsi="Garamond"/>
                <w:bCs/>
              </w:rPr>
              <w:t>aplanatski</w:t>
            </w:r>
            <w:proofErr w:type="spellEnd"/>
            <w:r w:rsidRPr="003014D5">
              <w:rPr>
                <w:rFonts w:ascii="Garamond" w:hAnsi="Garamond"/>
                <w:bCs/>
              </w:rPr>
              <w:t xml:space="preserve"> </w:t>
            </w:r>
            <w:proofErr w:type="spellStart"/>
            <w:r w:rsidRPr="003014D5">
              <w:rPr>
                <w:rFonts w:ascii="Garamond" w:hAnsi="Garamond"/>
                <w:bCs/>
              </w:rPr>
              <w:t>kondenzor</w:t>
            </w:r>
            <w:proofErr w:type="spellEnd"/>
            <w:r w:rsidRPr="003014D5">
              <w:rPr>
                <w:rFonts w:ascii="Garamond" w:hAnsi="Garamond"/>
                <w:bCs/>
              </w:rPr>
              <w:t xml:space="preserve"> z </w:t>
            </w:r>
            <w:proofErr w:type="spellStart"/>
            <w:r w:rsidRPr="003014D5">
              <w:rPr>
                <w:rFonts w:ascii="Garamond" w:hAnsi="Garamond"/>
                <w:bCs/>
              </w:rPr>
              <w:t>modulatorskim</w:t>
            </w:r>
            <w:proofErr w:type="spellEnd"/>
            <w:r w:rsidRPr="003014D5">
              <w:rPr>
                <w:rFonts w:ascii="Garamond" w:hAnsi="Garamond"/>
                <w:bCs/>
              </w:rPr>
              <w:t xml:space="preserve"> revolverjem za kontrastne tehnike</w:t>
            </w:r>
          </w:p>
        </w:tc>
        <w:tc>
          <w:tcPr>
            <w:tcW w:w="2410" w:type="dxa"/>
          </w:tcPr>
          <w:p w14:paraId="66BC968C" w14:textId="77777777" w:rsidR="002F71C0" w:rsidRPr="0052225A" w:rsidRDefault="002F71C0" w:rsidP="002F71C0">
            <w:pPr>
              <w:ind w:left="720"/>
              <w:rPr>
                <w:rFonts w:ascii="Garamond" w:hAnsi="Garamond" w:cs="Calibri"/>
                <w:bCs/>
              </w:rPr>
            </w:pPr>
          </w:p>
        </w:tc>
        <w:tc>
          <w:tcPr>
            <w:tcW w:w="2126" w:type="dxa"/>
          </w:tcPr>
          <w:p w14:paraId="6BE876A9" w14:textId="77777777" w:rsidR="002F71C0" w:rsidRPr="0052225A" w:rsidRDefault="002F71C0" w:rsidP="002F71C0">
            <w:pPr>
              <w:ind w:left="720"/>
              <w:rPr>
                <w:rFonts w:ascii="Garamond" w:hAnsi="Garamond" w:cs="Calibri"/>
                <w:bCs/>
              </w:rPr>
            </w:pPr>
          </w:p>
        </w:tc>
      </w:tr>
      <w:tr w:rsidR="002F71C0" w:rsidRPr="0052225A" w14:paraId="4F2C0C37" w14:textId="77777777" w:rsidTr="004B618B">
        <w:trPr>
          <w:trHeight w:val="516"/>
        </w:trPr>
        <w:tc>
          <w:tcPr>
            <w:tcW w:w="467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DF2E17" w14:textId="3C754651" w:rsidR="002F71C0" w:rsidRPr="003014D5" w:rsidRDefault="002F71C0" w:rsidP="003014D5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3014D5">
              <w:rPr>
                <w:rFonts w:ascii="Garamond" w:hAnsi="Garamond"/>
                <w:bCs/>
              </w:rPr>
              <w:t>Križna mizica z ergonomskim držalom preparatov (vstavljanje preparatov z eno roko)</w:t>
            </w:r>
          </w:p>
        </w:tc>
        <w:tc>
          <w:tcPr>
            <w:tcW w:w="2410" w:type="dxa"/>
          </w:tcPr>
          <w:p w14:paraId="2EF7D22B" w14:textId="77777777" w:rsidR="002F71C0" w:rsidRPr="0052225A" w:rsidRDefault="002F71C0" w:rsidP="002F71C0">
            <w:pPr>
              <w:ind w:left="720"/>
              <w:rPr>
                <w:rFonts w:ascii="Garamond" w:hAnsi="Garamond" w:cs="Calibri"/>
                <w:bCs/>
              </w:rPr>
            </w:pPr>
          </w:p>
        </w:tc>
        <w:tc>
          <w:tcPr>
            <w:tcW w:w="2126" w:type="dxa"/>
          </w:tcPr>
          <w:p w14:paraId="74467CBB" w14:textId="77777777" w:rsidR="002F71C0" w:rsidRPr="0052225A" w:rsidRDefault="002F71C0" w:rsidP="002F71C0">
            <w:pPr>
              <w:ind w:left="720"/>
              <w:rPr>
                <w:rFonts w:ascii="Garamond" w:hAnsi="Garamond" w:cs="Calibri"/>
                <w:bCs/>
              </w:rPr>
            </w:pPr>
          </w:p>
        </w:tc>
      </w:tr>
      <w:tr w:rsidR="002F71C0" w:rsidRPr="0052225A" w14:paraId="10D8BC20" w14:textId="77777777" w:rsidTr="00651621">
        <w:trPr>
          <w:trHeight w:val="315"/>
        </w:trPr>
        <w:tc>
          <w:tcPr>
            <w:tcW w:w="4673" w:type="dxa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DD849A" w14:textId="7A175575" w:rsidR="002F71C0" w:rsidRPr="003014D5" w:rsidRDefault="002F71C0" w:rsidP="003014D5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3014D5">
              <w:rPr>
                <w:rFonts w:ascii="Garamond" w:hAnsi="Garamond"/>
                <w:bCs/>
              </w:rPr>
              <w:t>Mikroskop naj ima kodiran objektivni revolver in mora omogočati shranjevanje intenzitet osvetlitve za vsak objektiv in avtomatsko prilagajanje intenzitete, ko je objektiv vstavljen v optično pot</w:t>
            </w:r>
          </w:p>
        </w:tc>
        <w:tc>
          <w:tcPr>
            <w:tcW w:w="2410" w:type="dxa"/>
          </w:tcPr>
          <w:p w14:paraId="3834F3FE" w14:textId="77777777" w:rsidR="002F71C0" w:rsidRPr="0052225A" w:rsidRDefault="002F71C0" w:rsidP="002F71C0">
            <w:pPr>
              <w:ind w:left="720"/>
              <w:rPr>
                <w:rFonts w:ascii="Garamond" w:hAnsi="Garamond" w:cs="Calibri"/>
                <w:bCs/>
              </w:rPr>
            </w:pPr>
          </w:p>
        </w:tc>
        <w:tc>
          <w:tcPr>
            <w:tcW w:w="2126" w:type="dxa"/>
          </w:tcPr>
          <w:p w14:paraId="62812E43" w14:textId="77777777" w:rsidR="002F71C0" w:rsidRPr="0052225A" w:rsidRDefault="002F71C0" w:rsidP="002F71C0">
            <w:pPr>
              <w:ind w:left="720"/>
              <w:rPr>
                <w:rFonts w:ascii="Garamond" w:hAnsi="Garamond" w:cs="Calibri"/>
                <w:bCs/>
              </w:rPr>
            </w:pPr>
          </w:p>
        </w:tc>
      </w:tr>
      <w:tr w:rsidR="002F71C0" w:rsidRPr="0052225A" w14:paraId="6E8FCA68" w14:textId="77777777" w:rsidTr="004B618B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5B5CDCC" w14:textId="6C366702" w:rsidR="002F71C0" w:rsidRPr="003014D5" w:rsidRDefault="002F71C0" w:rsidP="003014D5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3014D5">
              <w:rPr>
                <w:rFonts w:ascii="Garamond" w:hAnsi="Garamond"/>
                <w:bCs/>
              </w:rPr>
              <w:t>Možnost kasnejše nadgradnje s kamero in povezave s programsko opremo</w:t>
            </w:r>
          </w:p>
        </w:tc>
        <w:tc>
          <w:tcPr>
            <w:tcW w:w="2410" w:type="dxa"/>
          </w:tcPr>
          <w:p w14:paraId="0AA4F177" w14:textId="77777777" w:rsidR="002F71C0" w:rsidRPr="0052225A" w:rsidRDefault="002F71C0" w:rsidP="002F71C0">
            <w:pPr>
              <w:ind w:left="720"/>
              <w:rPr>
                <w:rFonts w:ascii="Garamond" w:hAnsi="Garamond" w:cs="Calibri"/>
                <w:bCs/>
              </w:rPr>
            </w:pPr>
          </w:p>
        </w:tc>
        <w:tc>
          <w:tcPr>
            <w:tcW w:w="2126" w:type="dxa"/>
          </w:tcPr>
          <w:p w14:paraId="74D01A59" w14:textId="77777777" w:rsidR="002F71C0" w:rsidRPr="0052225A" w:rsidRDefault="002F71C0" w:rsidP="002F71C0">
            <w:pPr>
              <w:ind w:left="720"/>
              <w:rPr>
                <w:rFonts w:ascii="Garamond" w:hAnsi="Garamond" w:cs="Calibri"/>
                <w:bCs/>
              </w:rPr>
            </w:pPr>
          </w:p>
        </w:tc>
      </w:tr>
    </w:tbl>
    <w:p w14:paraId="2D3E5063" w14:textId="77777777" w:rsidR="0052225A" w:rsidRPr="00F83E11" w:rsidRDefault="0052225A" w:rsidP="0052225A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A9EBA5F" w14:textId="77777777" w:rsidR="0052225A" w:rsidRPr="00F83E11" w:rsidRDefault="0052225A" w:rsidP="0052225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660ACE2" w14:textId="77777777" w:rsidR="0052225A" w:rsidRPr="00F83E11" w:rsidRDefault="0052225A" w:rsidP="0052225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1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212"/>
      </w:tblGrid>
      <w:tr w:rsidR="0052225A" w:rsidRPr="00F83E11" w14:paraId="60CBC3FC" w14:textId="77777777" w:rsidTr="00651621">
        <w:trPr>
          <w:trHeight w:val="286"/>
        </w:trPr>
        <w:tc>
          <w:tcPr>
            <w:tcW w:w="9212" w:type="dxa"/>
          </w:tcPr>
          <w:p w14:paraId="05D53E82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52225A" w:rsidRPr="00F83E11" w14:paraId="7096B3E5" w14:textId="77777777" w:rsidTr="00651621">
        <w:trPr>
          <w:trHeight w:val="269"/>
        </w:trPr>
        <w:tc>
          <w:tcPr>
            <w:tcW w:w="9212" w:type="dxa"/>
          </w:tcPr>
          <w:p w14:paraId="042A94AF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60804C7A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502E0ED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A7BC08F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08970D56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52225A" w:rsidRPr="00F83E11" w14:paraId="3DC1DA17" w14:textId="77777777" w:rsidTr="00651621">
        <w:trPr>
          <w:trHeight w:val="285"/>
        </w:trPr>
        <w:tc>
          <w:tcPr>
            <w:tcW w:w="3380" w:type="dxa"/>
            <w:shd w:val="clear" w:color="auto" w:fill="E6E6E6"/>
          </w:tcPr>
          <w:p w14:paraId="25E7587D" w14:textId="77777777" w:rsidR="0052225A" w:rsidRPr="00F83E11" w:rsidRDefault="0052225A" w:rsidP="0065162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73A6863" w14:textId="77777777" w:rsidR="0052225A" w:rsidRPr="00F83E11" w:rsidRDefault="0052225A" w:rsidP="0065162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56C3618D" w14:textId="77777777" w:rsidR="0052225A" w:rsidRPr="00F83E11" w:rsidRDefault="0052225A" w:rsidP="0065162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208231EB" w14:textId="77777777" w:rsidR="0052225A" w:rsidRPr="00F83E11" w:rsidRDefault="0052225A" w:rsidP="0065162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52225A" w:rsidRPr="00F83E11" w14:paraId="40E65306" w14:textId="77777777" w:rsidTr="00651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0D87667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1B43234A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9AD8780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1342D7E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9C1F525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2225A" w:rsidRPr="00F83E11" w14:paraId="29065D53" w14:textId="77777777" w:rsidTr="00651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F0BEB10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6745B581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850F6E4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51C91A5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40C5ADB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2225A" w:rsidRPr="00F83E11" w14:paraId="1A84B0F2" w14:textId="77777777" w:rsidTr="00651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43703DA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7D9BC611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C0A6E63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739C1AE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DC7F167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2225A" w:rsidRPr="00F83E11" w14:paraId="2E1A180D" w14:textId="77777777" w:rsidTr="00651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F84F40D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5A938325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1AF5FC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D5BB2B0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E30A96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2225A" w:rsidRPr="00F83E11" w14:paraId="0BD098DA" w14:textId="77777777" w:rsidTr="00651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A19726E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7D47B947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39BD865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4CC9816B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976C0D5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2225A" w:rsidRPr="00F83E11" w14:paraId="0CC2332F" w14:textId="77777777" w:rsidTr="00651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C84A521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67BFDD32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695AAD2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70417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BF4E356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2225A" w:rsidRPr="00F83E11" w14:paraId="3B0B2C72" w14:textId="77777777" w:rsidTr="00651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1325CDB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420FBAC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063E595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636B2E6A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1E07592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2225A" w:rsidRPr="00F83E11" w14:paraId="6DC52864" w14:textId="77777777" w:rsidTr="00651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6B4D30D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5211780E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337A53B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8CA6A61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5FC994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2225A" w:rsidRPr="00F83E11" w14:paraId="2A0092F3" w14:textId="77777777" w:rsidTr="00651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3FAB7BFD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0C075E6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77BBFD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673C509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25AA1DE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52225A" w:rsidRPr="00F83E11" w14:paraId="5C37860C" w14:textId="77777777" w:rsidTr="00651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3122AD3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1C37C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DB53601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1BE5828E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ECE5248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52225A" w:rsidRPr="00F83E11" w14:paraId="7DE208D7" w14:textId="77777777" w:rsidTr="00651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91E57CB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7C1AF3FD" w14:textId="77777777" w:rsidR="0052225A" w:rsidRPr="00F83E11" w:rsidRDefault="0052225A" w:rsidP="0065162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310F2AAB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DE4C268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C02D2EB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362519E" w14:textId="77777777" w:rsidR="0052225A" w:rsidRPr="00F83E11" w:rsidRDefault="0052225A" w:rsidP="0065162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637A1644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B519C6" w14:textId="77777777" w:rsidR="0052225A" w:rsidRPr="00F83E11" w:rsidRDefault="0052225A" w:rsidP="00522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7AAB06D" w14:textId="77777777" w:rsidR="0052225A" w:rsidRPr="00F83E11" w:rsidRDefault="0052225A" w:rsidP="0052225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A3F03DD" w14:textId="77777777" w:rsidR="0052225A" w:rsidRPr="00F83E11" w:rsidRDefault="0052225A" w:rsidP="0052225A">
      <w:pPr>
        <w:rPr>
          <w:rFonts w:ascii="Garamond" w:hAnsi="Garamond"/>
        </w:rPr>
      </w:pPr>
    </w:p>
    <w:p w14:paraId="1E840CF4" w14:textId="77777777" w:rsidR="0052225A" w:rsidRPr="00F83E11" w:rsidRDefault="0052225A" w:rsidP="0052225A">
      <w:pPr>
        <w:rPr>
          <w:rFonts w:ascii="Garamond" w:hAnsi="Garamond"/>
        </w:rPr>
      </w:pPr>
    </w:p>
    <w:p w14:paraId="4AF1B40C" w14:textId="77777777" w:rsidR="0052225A" w:rsidRPr="00F83E11" w:rsidRDefault="0052225A" w:rsidP="0052225A">
      <w:pPr>
        <w:suppressAutoHyphens/>
        <w:rPr>
          <w:rFonts w:ascii="Garamond" w:hAnsi="Garamond" w:cs="Arial"/>
        </w:rPr>
      </w:pPr>
      <w:r w:rsidRPr="00F83E11">
        <w:rPr>
          <w:rFonts w:ascii="Garamond" w:hAnsi="Garamond" w:cs="Arial"/>
          <w:b/>
        </w:rPr>
        <w:t>IZJAVA O UDELEŽBI FIZIČNIH IN PRAVNIH OSEB V LASTNIŠTVU PONUDNIKA OBR-4</w:t>
      </w:r>
    </w:p>
    <w:p w14:paraId="35950E2C" w14:textId="77777777" w:rsidR="0052225A" w:rsidRPr="00F83E11" w:rsidRDefault="0052225A" w:rsidP="0052225A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v skladu s 6. odstavkom 14. člena Zakona o integriteti in preprečevanju korupcije (ZIntPK-1-UPB2)</w:t>
      </w:r>
    </w:p>
    <w:p w14:paraId="324D7159" w14:textId="77777777" w:rsidR="0052225A" w:rsidRPr="00F83E11" w:rsidRDefault="0052225A" w:rsidP="0052225A">
      <w:pPr>
        <w:jc w:val="both"/>
        <w:rPr>
          <w:rFonts w:ascii="Garamond" w:hAnsi="Garamond" w:cs="Arial"/>
        </w:rPr>
      </w:pPr>
    </w:p>
    <w:p w14:paraId="6002221F" w14:textId="77777777" w:rsidR="0052225A" w:rsidRPr="00F83E11" w:rsidRDefault="0052225A" w:rsidP="0052225A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ponudniku/podizvajalcu (v nadaljevanju ponudniku):</w:t>
      </w:r>
    </w:p>
    <w:p w14:paraId="4CE3E158" w14:textId="77777777" w:rsidR="0052225A" w:rsidRPr="00F83E11" w:rsidRDefault="0052225A" w:rsidP="0052225A">
      <w:pPr>
        <w:jc w:val="both"/>
        <w:rPr>
          <w:rFonts w:ascii="Garamond" w:hAnsi="Garamond" w:cs="Arial"/>
          <w:b/>
        </w:rPr>
      </w:pPr>
    </w:p>
    <w:p w14:paraId="5D48BDE4" w14:textId="77777777" w:rsidR="0052225A" w:rsidRPr="00F83E11" w:rsidRDefault="0052225A" w:rsidP="0052225A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Naziv:</w:t>
      </w:r>
      <w:r w:rsidRPr="00F83E11">
        <w:rPr>
          <w:rFonts w:ascii="Garamond" w:hAnsi="Garamond" w:cs="Arial"/>
        </w:rPr>
        <w:t xml:space="preserve"> _____________________________________</w:t>
      </w:r>
      <w:r w:rsidRPr="00F83E11">
        <w:rPr>
          <w:rFonts w:ascii="Garamond" w:hAnsi="Garamond" w:cs="Arial"/>
          <w:b/>
        </w:rPr>
        <w:t xml:space="preserve"> </w:t>
      </w:r>
    </w:p>
    <w:p w14:paraId="4AA9B443" w14:textId="77777777" w:rsidR="0052225A" w:rsidRPr="00F83E11" w:rsidRDefault="0052225A" w:rsidP="0052225A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Naslov: _____________________________________</w:t>
      </w:r>
    </w:p>
    <w:p w14:paraId="6B753F69" w14:textId="77777777" w:rsidR="0052225A" w:rsidRPr="00F83E11" w:rsidRDefault="0052225A" w:rsidP="0052225A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Matična številka: ________________________________-</w:t>
      </w:r>
    </w:p>
    <w:p w14:paraId="0C0E8D84" w14:textId="77777777" w:rsidR="0052225A" w:rsidRPr="00F83E11" w:rsidRDefault="0052225A" w:rsidP="0052225A">
      <w:pPr>
        <w:jc w:val="both"/>
        <w:rPr>
          <w:rFonts w:ascii="Garamond" w:hAnsi="Garamond" w:cs="Arial"/>
        </w:rPr>
      </w:pPr>
    </w:p>
    <w:p w14:paraId="2557C9DC" w14:textId="77777777" w:rsidR="0052225A" w:rsidRPr="00F83E11" w:rsidRDefault="0052225A" w:rsidP="0052225A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F83E11">
        <w:rPr>
          <w:rFonts w:ascii="Garamond" w:hAnsi="Garamond" w:cs="Arial"/>
          <w:b/>
          <w:bCs/>
        </w:rPr>
        <w:t>(naziv javnega naročila)</w:t>
      </w:r>
      <w:r w:rsidRPr="00F83E11">
        <w:rPr>
          <w:rFonts w:ascii="Garamond" w:hAnsi="Garamond" w:cs="Arial"/>
        </w:rPr>
        <w:t xml:space="preserve">_________________  naročniku </w:t>
      </w:r>
      <w:r w:rsidRPr="00F83E11">
        <w:rPr>
          <w:rFonts w:ascii="Garamond" w:hAnsi="Garamond" w:cs="Arial"/>
          <w:b/>
        </w:rPr>
        <w:t>Splošna bolnišnica Celje</w:t>
      </w:r>
      <w:r w:rsidRPr="00F83E11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3E7CCA6" w14:textId="77777777" w:rsidR="0052225A" w:rsidRPr="00F83E11" w:rsidRDefault="0052225A" w:rsidP="0052225A">
      <w:pPr>
        <w:jc w:val="both"/>
        <w:rPr>
          <w:rFonts w:ascii="Garamond" w:hAnsi="Garamond" w:cs="Arial"/>
        </w:rPr>
      </w:pPr>
    </w:p>
    <w:p w14:paraId="5EA2B9F8" w14:textId="77777777" w:rsidR="0052225A" w:rsidRPr="00F83E11" w:rsidRDefault="0052225A" w:rsidP="0052225A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Izjavljam, da je lastniška struktura ponudnika naslednja:</w:t>
      </w:r>
    </w:p>
    <w:p w14:paraId="23C54BBE" w14:textId="77777777" w:rsidR="0052225A" w:rsidRPr="00F83E11" w:rsidRDefault="0052225A" w:rsidP="0052225A">
      <w:pPr>
        <w:jc w:val="both"/>
        <w:rPr>
          <w:rFonts w:ascii="Garamond" w:hAnsi="Garamond" w:cs="Arial"/>
        </w:rPr>
      </w:pPr>
    </w:p>
    <w:p w14:paraId="62F77A09" w14:textId="77777777" w:rsidR="0052225A" w:rsidRPr="00F83E11" w:rsidRDefault="0052225A" w:rsidP="0052225A">
      <w:pPr>
        <w:jc w:val="both"/>
        <w:rPr>
          <w:rFonts w:ascii="Garamond" w:hAnsi="Garamond" w:cs="Arial"/>
        </w:rPr>
      </w:pPr>
    </w:p>
    <w:p w14:paraId="4B118615" w14:textId="77777777" w:rsidR="0052225A" w:rsidRPr="00F83E11" w:rsidRDefault="0052225A" w:rsidP="0052225A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52225A" w:rsidRPr="00F83E11" w14:paraId="7AE22A64" w14:textId="77777777" w:rsidTr="0065162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1B329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2B531C70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C7EF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1DE0EE19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AF97E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52225A" w:rsidRPr="00F83E11" w14:paraId="56CDC023" w14:textId="77777777" w:rsidTr="0065162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3371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4C4B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B5B5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</w:tr>
      <w:tr w:rsidR="0052225A" w:rsidRPr="00F83E11" w14:paraId="0DDB0E40" w14:textId="77777777" w:rsidTr="0065162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E152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E220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CF93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</w:tr>
      <w:tr w:rsidR="0052225A" w:rsidRPr="00F83E11" w14:paraId="79D179CB" w14:textId="77777777" w:rsidTr="0065162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6A8B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204D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0097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43A51E3" w14:textId="77777777" w:rsidR="0052225A" w:rsidRPr="00F83E11" w:rsidRDefault="0052225A" w:rsidP="0052225A">
      <w:pPr>
        <w:jc w:val="both"/>
        <w:rPr>
          <w:rFonts w:ascii="Garamond" w:hAnsi="Garamond" w:cs="Arial"/>
        </w:rPr>
      </w:pPr>
    </w:p>
    <w:p w14:paraId="7C645617" w14:textId="77777777" w:rsidR="0052225A" w:rsidRPr="00F83E11" w:rsidRDefault="0052225A" w:rsidP="0052225A">
      <w:pPr>
        <w:jc w:val="both"/>
        <w:rPr>
          <w:rFonts w:ascii="Garamond" w:hAnsi="Garamond" w:cs="Arial"/>
        </w:rPr>
      </w:pPr>
    </w:p>
    <w:p w14:paraId="3047AE76" w14:textId="77777777" w:rsidR="0052225A" w:rsidRPr="00F83E11" w:rsidRDefault="0052225A" w:rsidP="0052225A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52225A" w:rsidRPr="00F83E11" w14:paraId="22B3B4DE" w14:textId="77777777" w:rsidTr="0065162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CB351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21780B16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0A9C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6DF9BE50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6F362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52225A" w:rsidRPr="00F83E11" w14:paraId="25695A2A" w14:textId="77777777" w:rsidTr="0065162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8050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6AD6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4B30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</w:tr>
      <w:tr w:rsidR="0052225A" w:rsidRPr="00F83E11" w14:paraId="19BEDDE4" w14:textId="77777777" w:rsidTr="0065162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BC0C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FA72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91FA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A5344E6" w14:textId="77777777" w:rsidR="0052225A" w:rsidRPr="00F83E11" w:rsidRDefault="0052225A" w:rsidP="0052225A">
      <w:pPr>
        <w:jc w:val="both"/>
        <w:rPr>
          <w:rFonts w:ascii="Garamond" w:hAnsi="Garamond" w:cs="Arial"/>
        </w:rPr>
      </w:pPr>
    </w:p>
    <w:p w14:paraId="778719EC" w14:textId="77777777" w:rsidR="0052225A" w:rsidRPr="00F83E11" w:rsidRDefault="0052225A" w:rsidP="0052225A">
      <w:pPr>
        <w:jc w:val="both"/>
        <w:rPr>
          <w:rFonts w:ascii="Garamond" w:hAnsi="Garamond" w:cs="Arial"/>
        </w:rPr>
      </w:pPr>
    </w:p>
    <w:p w14:paraId="14FA61EE" w14:textId="77777777" w:rsidR="0052225A" w:rsidRPr="00F83E11" w:rsidRDefault="0052225A" w:rsidP="0052225A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52225A" w:rsidRPr="00F83E11" w14:paraId="7801DC42" w14:textId="77777777" w:rsidTr="0065162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BB037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41621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52225A" w:rsidRPr="00F83E11" w14:paraId="08F4DEB3" w14:textId="77777777" w:rsidTr="0065162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BBDF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496F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</w:tr>
      <w:tr w:rsidR="0052225A" w:rsidRPr="00F83E11" w14:paraId="6C5CF425" w14:textId="77777777" w:rsidTr="0065162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356C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3325" w14:textId="77777777" w:rsidR="0052225A" w:rsidRPr="00F83E11" w:rsidRDefault="0052225A" w:rsidP="0065162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50F2A40" w14:textId="77777777" w:rsidR="0052225A" w:rsidRPr="00F83E11" w:rsidRDefault="0052225A" w:rsidP="0052225A">
      <w:pPr>
        <w:jc w:val="both"/>
        <w:rPr>
          <w:rFonts w:ascii="Garamond" w:hAnsi="Garamond" w:cs="Arial"/>
        </w:rPr>
      </w:pPr>
    </w:p>
    <w:p w14:paraId="71D4A7FF" w14:textId="77777777" w:rsidR="0052225A" w:rsidRPr="00F83E11" w:rsidRDefault="0052225A" w:rsidP="0052225A">
      <w:pPr>
        <w:jc w:val="both"/>
        <w:rPr>
          <w:rFonts w:ascii="Garamond" w:hAnsi="Garamond" w:cs="Arial"/>
        </w:rPr>
      </w:pPr>
    </w:p>
    <w:p w14:paraId="063DDE2C" w14:textId="77777777" w:rsidR="0052225A" w:rsidRPr="00F83E11" w:rsidRDefault="0052225A" w:rsidP="0052225A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0E80ED44" w14:textId="77777777" w:rsidR="0052225A" w:rsidRPr="00F83E11" w:rsidRDefault="0052225A" w:rsidP="0052225A">
      <w:pPr>
        <w:pStyle w:val="Odstavekseznama"/>
        <w:ind w:left="360"/>
        <w:jc w:val="both"/>
        <w:rPr>
          <w:rFonts w:ascii="Garamond" w:hAnsi="Garamond" w:cs="Arial"/>
        </w:rPr>
      </w:pPr>
    </w:p>
    <w:p w14:paraId="031B14C9" w14:textId="77777777" w:rsidR="0052225A" w:rsidRPr="00F83E11" w:rsidRDefault="0052225A" w:rsidP="0052225A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40F916A5" w14:textId="77777777" w:rsidR="0052225A" w:rsidRPr="00F83E11" w:rsidRDefault="0052225A" w:rsidP="0052225A">
      <w:pPr>
        <w:spacing w:line="360" w:lineRule="auto"/>
        <w:jc w:val="both"/>
        <w:rPr>
          <w:rFonts w:ascii="Garamond" w:hAnsi="Garamond" w:cs="Arial"/>
        </w:rPr>
      </w:pPr>
    </w:p>
    <w:p w14:paraId="2EE6978E" w14:textId="77777777" w:rsidR="0052225A" w:rsidRPr="00F83E11" w:rsidRDefault="0052225A" w:rsidP="0052225A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Datum:................................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Žig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                      Podpis odgovorne osebe </w:t>
      </w:r>
    </w:p>
    <w:p w14:paraId="5F50E45F" w14:textId="77777777" w:rsidR="0052225A" w:rsidRPr="00F83E11" w:rsidRDefault="0052225A" w:rsidP="0052225A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Kraj:....................................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.......................................   </w:t>
      </w:r>
    </w:p>
    <w:p w14:paraId="3D55FCC9" w14:textId="77777777" w:rsidR="0052225A" w:rsidRPr="00F83E11" w:rsidRDefault="0052225A" w:rsidP="0052225A">
      <w:pPr>
        <w:rPr>
          <w:rFonts w:ascii="Garamond" w:hAnsi="Garamond" w:cs="Arial"/>
        </w:rPr>
      </w:pPr>
    </w:p>
    <w:p w14:paraId="26CF708E" w14:textId="77777777" w:rsidR="0052225A" w:rsidRPr="00F83E11" w:rsidRDefault="0052225A" w:rsidP="0052225A">
      <w:pPr>
        <w:rPr>
          <w:rFonts w:ascii="Garamond" w:hAnsi="Garamond"/>
        </w:rPr>
      </w:pPr>
    </w:p>
    <w:p w14:paraId="7F1DC0A3" w14:textId="77777777" w:rsidR="0052225A" w:rsidRPr="00F83E11" w:rsidRDefault="0052225A" w:rsidP="0052225A">
      <w:pPr>
        <w:rPr>
          <w:rFonts w:ascii="Garamond" w:hAnsi="Garamond"/>
        </w:rPr>
      </w:pPr>
    </w:p>
    <w:p w14:paraId="3374313D" w14:textId="77777777" w:rsidR="0052225A" w:rsidRDefault="0052225A" w:rsidP="0052225A"/>
    <w:p w14:paraId="0B91CD1A" w14:textId="77777777" w:rsidR="0052225A" w:rsidRDefault="0052225A" w:rsidP="0052225A"/>
    <w:p w14:paraId="69438941" w14:textId="77777777" w:rsidR="003009E7" w:rsidRDefault="003009E7"/>
    <w:sectPr w:rsidR="003009E7" w:rsidSect="003014D5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65512" w14:textId="77777777" w:rsidR="0063135A" w:rsidRDefault="0063135A">
      <w:pPr>
        <w:spacing w:after="0" w:line="240" w:lineRule="auto"/>
      </w:pPr>
      <w:r>
        <w:separator/>
      </w:r>
    </w:p>
  </w:endnote>
  <w:endnote w:type="continuationSeparator" w:id="0">
    <w:p w14:paraId="23FBC1F1" w14:textId="77777777" w:rsidR="0063135A" w:rsidRDefault="0063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ZEISS Frutiger Next W1G">
    <w:altName w:val="ZEISS Frutiger Next W1G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8A3C5" w14:textId="77777777" w:rsidR="00F42C8A" w:rsidRDefault="00F42C8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03F9B21" w14:textId="77777777" w:rsidR="00F42C8A" w:rsidRDefault="00F42C8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87BA5" w14:textId="77777777" w:rsidR="00F42C8A" w:rsidRDefault="00F42C8A">
    <w:pPr>
      <w:pStyle w:val="Noga"/>
      <w:jc w:val="center"/>
    </w:pPr>
  </w:p>
  <w:p w14:paraId="1C6C2868" w14:textId="77777777" w:rsidR="00F42C8A" w:rsidRDefault="00F42C8A">
    <w:pPr>
      <w:pStyle w:val="Noga"/>
      <w:jc w:val="center"/>
    </w:pPr>
  </w:p>
  <w:p w14:paraId="7C56F1D9" w14:textId="77777777" w:rsidR="00F42C8A" w:rsidRDefault="00F42C8A">
    <w:pPr>
      <w:pStyle w:val="Noga"/>
      <w:jc w:val="center"/>
    </w:pPr>
  </w:p>
  <w:p w14:paraId="2E890A65" w14:textId="77777777" w:rsidR="00F42C8A" w:rsidRDefault="00F42C8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009F7" w14:textId="77777777" w:rsidR="00F42C8A" w:rsidRDefault="00F42C8A">
    <w:pPr>
      <w:pStyle w:val="Noga"/>
      <w:jc w:val="center"/>
      <w:rPr>
        <w:rFonts w:ascii="Arial" w:hAnsi="Arial"/>
        <w:sz w:val="16"/>
      </w:rPr>
    </w:pPr>
  </w:p>
  <w:p w14:paraId="3C3B12FC" w14:textId="77777777" w:rsidR="00F42C8A" w:rsidRDefault="00F42C8A">
    <w:pPr>
      <w:pStyle w:val="Noga"/>
      <w:jc w:val="center"/>
      <w:rPr>
        <w:rFonts w:ascii="Arial" w:hAnsi="Arial"/>
        <w:sz w:val="16"/>
      </w:rPr>
    </w:pPr>
  </w:p>
  <w:p w14:paraId="4154279C" w14:textId="77777777" w:rsidR="00F42C8A" w:rsidRDefault="00F42C8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AC5C3" w14:textId="77777777" w:rsidR="0063135A" w:rsidRDefault="0063135A">
      <w:pPr>
        <w:spacing w:after="0" w:line="240" w:lineRule="auto"/>
      </w:pPr>
      <w:r>
        <w:separator/>
      </w:r>
    </w:p>
  </w:footnote>
  <w:footnote w:type="continuationSeparator" w:id="0">
    <w:p w14:paraId="3CA05844" w14:textId="77777777" w:rsidR="0063135A" w:rsidRDefault="006313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6F85B" w14:textId="77777777" w:rsidR="00F42C8A" w:rsidRDefault="00F42C8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4A277E6" w14:textId="77777777" w:rsidR="00F42C8A" w:rsidRDefault="00F42C8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12FC6" w14:textId="77777777" w:rsidR="00F42C8A" w:rsidRDefault="00F42C8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6E295C6" w14:textId="77777777" w:rsidR="00F42C8A" w:rsidRPr="001D0EA2" w:rsidRDefault="00F42C8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D989469" w14:textId="77777777" w:rsidR="00F42C8A" w:rsidRDefault="00F42C8A">
    <w:pPr>
      <w:pStyle w:val="Noga"/>
      <w:jc w:val="center"/>
      <w:rPr>
        <w:rFonts w:ascii="Arial" w:hAnsi="Arial"/>
        <w:sz w:val="16"/>
      </w:rPr>
    </w:pPr>
  </w:p>
  <w:p w14:paraId="218264ED" w14:textId="77777777" w:rsidR="00F42C8A" w:rsidRDefault="00F42C8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6F4104"/>
    <w:multiLevelType w:val="multilevel"/>
    <w:tmpl w:val="A81E2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4" w15:restartNumberingAfterBreak="0">
    <w:nsid w:val="15D23F5D"/>
    <w:multiLevelType w:val="multilevel"/>
    <w:tmpl w:val="A81E2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5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780E72"/>
    <w:multiLevelType w:val="hybridMultilevel"/>
    <w:tmpl w:val="D8E42F8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365193">
    <w:abstractNumId w:val="10"/>
  </w:num>
  <w:num w:numId="2" w16cid:durableId="241915042">
    <w:abstractNumId w:val="12"/>
  </w:num>
  <w:num w:numId="3" w16cid:durableId="2063946758">
    <w:abstractNumId w:val="7"/>
  </w:num>
  <w:num w:numId="4" w16cid:durableId="525992391">
    <w:abstractNumId w:val="11"/>
  </w:num>
  <w:num w:numId="5" w16cid:durableId="1864591588">
    <w:abstractNumId w:val="8"/>
  </w:num>
  <w:num w:numId="6" w16cid:durableId="921837552">
    <w:abstractNumId w:val="0"/>
    <w:lvlOverride w:ilvl="0">
      <w:lvl w:ilvl="0"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7" w16cid:durableId="1285965961">
    <w:abstractNumId w:val="6"/>
  </w:num>
  <w:num w:numId="8" w16cid:durableId="1393851228">
    <w:abstractNumId w:val="1"/>
  </w:num>
  <w:num w:numId="9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7197628">
    <w:abstractNumId w:val="5"/>
  </w:num>
  <w:num w:numId="11" w16cid:durableId="657269819">
    <w:abstractNumId w:val="3"/>
  </w:num>
  <w:num w:numId="12" w16cid:durableId="590092347">
    <w:abstractNumId w:val="4"/>
  </w:num>
  <w:num w:numId="13" w16cid:durableId="1549074594">
    <w:abstractNumId w:val="2"/>
  </w:num>
  <w:num w:numId="14" w16cid:durableId="13531909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25A"/>
    <w:rsid w:val="001F264A"/>
    <w:rsid w:val="002F71C0"/>
    <w:rsid w:val="003009E7"/>
    <w:rsid w:val="003014D5"/>
    <w:rsid w:val="0052225A"/>
    <w:rsid w:val="0063135A"/>
    <w:rsid w:val="009E5863"/>
    <w:rsid w:val="00A12EFB"/>
    <w:rsid w:val="00B149E3"/>
    <w:rsid w:val="00BF51A9"/>
    <w:rsid w:val="00CA7D70"/>
    <w:rsid w:val="00CC1F95"/>
    <w:rsid w:val="00F11749"/>
    <w:rsid w:val="00F4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96887EF"/>
  <w15:chartTrackingRefBased/>
  <w15:docId w15:val="{97FFF2D9-5809-40AE-B35D-54A34D38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2225A"/>
  </w:style>
  <w:style w:type="paragraph" w:styleId="Naslov1">
    <w:name w:val="heading 1"/>
    <w:basedOn w:val="Navaden"/>
    <w:next w:val="Navaden"/>
    <w:link w:val="Naslov1Znak"/>
    <w:uiPriority w:val="9"/>
    <w:qFormat/>
    <w:rsid w:val="00522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22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22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22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22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22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22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22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22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22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22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22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2225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2225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2225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2225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2225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2225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22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22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22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22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22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2225A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52225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2225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22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2225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2225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22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2225A"/>
  </w:style>
  <w:style w:type="paragraph" w:styleId="Glava">
    <w:name w:val="header"/>
    <w:basedOn w:val="Navaden"/>
    <w:link w:val="GlavaZnak"/>
    <w:uiPriority w:val="99"/>
    <w:unhideWhenUsed/>
    <w:rsid w:val="00522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2225A"/>
  </w:style>
  <w:style w:type="character" w:styleId="tevilkastrani">
    <w:name w:val="page number"/>
    <w:basedOn w:val="Privzetapisavaodstavka"/>
    <w:rsid w:val="0052225A"/>
  </w:style>
  <w:style w:type="character" w:customStyle="1" w:styleId="OdstavekseznamaZnak">
    <w:name w:val="Odstavek seznama Znak"/>
    <w:link w:val="Odstavekseznama"/>
    <w:uiPriority w:val="34"/>
    <w:locked/>
    <w:rsid w:val="0052225A"/>
  </w:style>
  <w:style w:type="paragraph" w:customStyle="1" w:styleId="Default">
    <w:name w:val="Default"/>
    <w:rsid w:val="0052225A"/>
    <w:pPr>
      <w:autoSpaceDE w:val="0"/>
      <w:autoSpaceDN w:val="0"/>
      <w:adjustRightInd w:val="0"/>
      <w:spacing w:after="0" w:line="240" w:lineRule="auto"/>
    </w:pPr>
    <w:rPr>
      <w:rFonts w:ascii="ZEISS Frutiger Next W1G" w:hAnsi="ZEISS Frutiger Next W1G" w:cs="ZEISS Frutiger Next W1G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BB7DCDD-F5E8-49E4-A928-C9F941365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9</Pages>
  <Words>1793</Words>
  <Characters>10222</Characters>
  <Application>Microsoft Office Word</Application>
  <DocSecurity>0</DocSecurity>
  <Lines>85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cp:lastPrinted>2025-05-19T12:43:00Z</cp:lastPrinted>
  <dcterms:created xsi:type="dcterms:W3CDTF">2025-05-19T12:31:00Z</dcterms:created>
  <dcterms:modified xsi:type="dcterms:W3CDTF">2025-05-21T12:02:00Z</dcterms:modified>
</cp:coreProperties>
</file>